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A7" w:rsidRDefault="003E15A7" w:rsidP="003E15A7">
      <w:pPr>
        <w:pStyle w:val="a3"/>
        <w:jc w:val="center"/>
      </w:pPr>
      <w:r>
        <w:rPr>
          <w:b/>
          <w:bCs/>
        </w:rPr>
        <w:t>Информация о проведении экспертизы на проект решения Совета депутатов муниципального образования «Юкаменский район» «О бюджете муниципального образования «Юкаменский район» на 2021 год и на плановый период 2022 и 2023 годов».</w:t>
      </w:r>
    </w:p>
    <w:p w:rsidR="00D20A5B" w:rsidRDefault="003E15A7" w:rsidP="00D20A5B">
      <w:pPr>
        <w:pStyle w:val="a3"/>
        <w:jc w:val="both"/>
      </w:pPr>
      <w:r>
        <w:t>В соответствии с планом работы контрольно-счетного органа МО</w:t>
      </w:r>
      <w:r w:rsidR="00D20A5B">
        <w:t xml:space="preserve"> «Юкаменский район» в ноябре 2020</w:t>
      </w:r>
      <w:r>
        <w:t>г. проведена экспертиза на проект решения Совета депутатов муниципального образования «Юкаменский район» «О бюджете муниципального образования «Юкаменский район» на 20</w:t>
      </w:r>
      <w:r w:rsidR="00D20A5B">
        <w:t>21</w:t>
      </w:r>
      <w:r>
        <w:t xml:space="preserve"> год и на плановый период 202</w:t>
      </w:r>
      <w:r w:rsidR="00D20A5B">
        <w:t>2</w:t>
      </w:r>
      <w:r>
        <w:t xml:space="preserve"> и 202</w:t>
      </w:r>
      <w:r w:rsidR="00D20A5B">
        <w:t>3</w:t>
      </w:r>
      <w:r>
        <w:t xml:space="preserve"> годов». </w:t>
      </w:r>
    </w:p>
    <w:p w:rsidR="003E15A7" w:rsidRDefault="003E15A7" w:rsidP="00D20A5B">
      <w:pPr>
        <w:pStyle w:val="a3"/>
        <w:jc w:val="both"/>
      </w:pPr>
      <w:r>
        <w:t xml:space="preserve">Объекты контроля: Администрация муниципального образования «Юкаменский район», Управление финансов Администрации муниципального образования «Юкаменский район», </w:t>
      </w:r>
    </w:p>
    <w:p w:rsidR="00D20A5B" w:rsidRPr="00D20A5B" w:rsidRDefault="00D20A5B" w:rsidP="00D20A5B">
      <w:pPr>
        <w:ind w:firstLine="540"/>
        <w:jc w:val="both"/>
      </w:pPr>
      <w:r w:rsidRPr="00D20A5B">
        <w:t>Проект решения «О бюджете муниципального образования «Юкаменский район» на 2021 год и на плановый период 2022 и 2023 годов» внесен на рассмотрение и утверждение в Совет депутатов МО «Юкаменский район» 13.11.2020г. в соответствии с п.1 ст.10 положения о бюджетном процессе в муниципальном образовании «Юкаменский район».</w:t>
      </w:r>
    </w:p>
    <w:p w:rsidR="00D20A5B" w:rsidRPr="00D20A5B" w:rsidRDefault="00D20A5B" w:rsidP="00D20A5B">
      <w:pPr>
        <w:ind w:firstLine="540"/>
        <w:jc w:val="both"/>
      </w:pPr>
      <w:r w:rsidRPr="00D20A5B">
        <w:t>Структура проекта бюджета сформирована в соответствии с бюджетным законодательством Российской Федерации,  Удмуртской Республики и положением о бюджетном процессе в муниципальном образовании «Юкаменский район».</w:t>
      </w:r>
    </w:p>
    <w:p w:rsidR="00D20A5B" w:rsidRPr="00D20A5B" w:rsidRDefault="00D20A5B" w:rsidP="00D20A5B">
      <w:pPr>
        <w:ind w:firstLine="540"/>
        <w:jc w:val="both"/>
      </w:pPr>
      <w:r w:rsidRPr="00D20A5B">
        <w:t xml:space="preserve">Замечаний к текстовой части законопроекта не имеется. </w:t>
      </w:r>
    </w:p>
    <w:p w:rsidR="00D20A5B" w:rsidRPr="00D20A5B" w:rsidRDefault="00D20A5B" w:rsidP="00D20A5B">
      <w:pPr>
        <w:autoSpaceDE w:val="0"/>
        <w:autoSpaceDN w:val="0"/>
        <w:adjustRightInd w:val="0"/>
        <w:jc w:val="both"/>
      </w:pPr>
      <w:r w:rsidRPr="00D20A5B">
        <w:t xml:space="preserve">         Перечень материалов и документов, представленных одновременно с проектом Решения о бюджете, соответствует Бюджетному кодексу Российской Федерации и Положению о бюджетном процессе; правильность применения кодов бюджетной классификации Российской Федерации при составлении проекта бюджета соответствует ст.18 Бюджетного кодекса Российской Федерации и Приказу  Минфина РФ от 06.06.2019г. N 85н  «О Порядке формирования и применения кодов бюджетной классификации Российской Федерации, их структуре и принципах назначения»; формирование доходной части  бюджета МО «Юкаменский район» на 2021-2023 годы осуществлено  с учетом  условий (изменений) бюджетного и налогового законодательства; оценка основных параметров проекта бюджета в 2021 - 2023 годах показывает обеспечение принципа сбалансированности при  составлении проекта бюджета. </w:t>
      </w:r>
    </w:p>
    <w:p w:rsidR="00D20A5B" w:rsidRPr="00D20A5B" w:rsidRDefault="00D20A5B" w:rsidP="00D20A5B">
      <w:pPr>
        <w:ind w:firstLine="540"/>
        <w:jc w:val="both"/>
      </w:pPr>
      <w:r w:rsidRPr="00D20A5B">
        <w:t>Соблюдены требования и ограничения, установленные БК РФ: п. 3 ст. 92.1 – по размеру дефицита бюджета, п. 3 ст. 107– по объему государственного долга, ст. 111 – по расходам на его обслуживание, ст. 99 – по перечню государственных заимствований.</w:t>
      </w:r>
    </w:p>
    <w:p w:rsidR="00D20A5B" w:rsidRPr="00D20A5B" w:rsidRDefault="003E15A7" w:rsidP="00D20A5B">
      <w:pPr>
        <w:ind w:firstLine="540"/>
        <w:jc w:val="both"/>
        <w:rPr>
          <w:spacing w:val="-2"/>
        </w:rPr>
      </w:pPr>
      <w:r w:rsidRPr="00D20A5B">
        <w:t xml:space="preserve">Оценка основных параметров проекта бюджета в 2019-2021 годах показывает обеспечение принципа сбалансированности при составлении проекта бюджета. </w:t>
      </w:r>
      <w:r w:rsidR="00D20A5B" w:rsidRPr="00D20A5B">
        <w:rPr>
          <w:spacing w:val="-2"/>
        </w:rPr>
        <w:t>Контрольно-счетным органом рекомендуется разработать методику распределения межбюджетных трансфертов на уровне муниципального образования «Юкаменский район».</w:t>
      </w:r>
    </w:p>
    <w:p w:rsidR="000604BA" w:rsidRDefault="000604BA" w:rsidP="000604BA">
      <w:pPr>
        <w:ind w:firstLine="708"/>
        <w:jc w:val="both"/>
      </w:pPr>
    </w:p>
    <w:p w:rsidR="00144FE3" w:rsidRDefault="00144FE3" w:rsidP="00144FE3">
      <w:pPr>
        <w:pStyle w:val="a3"/>
        <w:jc w:val="center"/>
      </w:pPr>
      <w:r>
        <w:rPr>
          <w:b/>
          <w:bCs/>
        </w:rPr>
        <w:t xml:space="preserve">Информация о проведении экспертизы </w:t>
      </w:r>
      <w:proofErr w:type="gramStart"/>
      <w:r>
        <w:rPr>
          <w:b/>
          <w:bCs/>
        </w:rPr>
        <w:t>на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проектов</w:t>
      </w:r>
      <w:proofErr w:type="gramEnd"/>
      <w:r>
        <w:rPr>
          <w:b/>
          <w:bCs/>
        </w:rPr>
        <w:t xml:space="preserve"> решений Совета депутатов сельских поселений «О бюджете на 2021 год и на плановый период 2022 и 2023 годов».</w:t>
      </w:r>
    </w:p>
    <w:p w:rsidR="000604BA" w:rsidRPr="00144FE3" w:rsidRDefault="00144FE3" w:rsidP="000604BA">
      <w:pPr>
        <w:ind w:firstLine="708"/>
        <w:jc w:val="both"/>
      </w:pPr>
      <w:r w:rsidRPr="00144FE3">
        <w:t>П</w:t>
      </w:r>
      <w:r w:rsidR="000604BA" w:rsidRPr="00144FE3">
        <w:t xml:space="preserve">роведено </w:t>
      </w:r>
      <w:r w:rsidRPr="00144FE3">
        <w:t>8</w:t>
      </w:r>
      <w:r w:rsidR="000604BA" w:rsidRPr="00144FE3">
        <w:t xml:space="preserve"> экспертиз  проектов решений Советов депутатов муниципальных образований – сельских поселений  «</w:t>
      </w:r>
      <w:r w:rsidRPr="00144FE3">
        <w:t>Юкаменское</w:t>
      </w:r>
      <w:r w:rsidR="000604BA" w:rsidRPr="00144FE3">
        <w:t>»,  «</w:t>
      </w:r>
      <w:proofErr w:type="spellStart"/>
      <w:r w:rsidRPr="00144FE3">
        <w:t>Верх-Унинское</w:t>
      </w:r>
      <w:proofErr w:type="spellEnd"/>
      <w:r w:rsidR="000604BA" w:rsidRPr="00144FE3">
        <w:t>», «</w:t>
      </w:r>
      <w:r w:rsidRPr="00144FE3">
        <w:t>Палагайское</w:t>
      </w:r>
      <w:r w:rsidR="000604BA" w:rsidRPr="00144FE3">
        <w:t>», «</w:t>
      </w:r>
      <w:r w:rsidRPr="00144FE3">
        <w:t>Пышкетское</w:t>
      </w:r>
      <w:r w:rsidR="000604BA" w:rsidRPr="00144FE3">
        <w:t>», «</w:t>
      </w:r>
      <w:proofErr w:type="spellStart"/>
      <w:r w:rsidRPr="00144FE3">
        <w:t>Ертемское</w:t>
      </w:r>
      <w:proofErr w:type="spellEnd"/>
      <w:r w:rsidR="000604BA" w:rsidRPr="00144FE3">
        <w:t>», «</w:t>
      </w:r>
      <w:proofErr w:type="spellStart"/>
      <w:r w:rsidRPr="00144FE3">
        <w:t>Ежевское</w:t>
      </w:r>
      <w:proofErr w:type="spellEnd"/>
      <w:r w:rsidR="000604BA" w:rsidRPr="00144FE3">
        <w:t>», «</w:t>
      </w:r>
      <w:proofErr w:type="spellStart"/>
      <w:r w:rsidRPr="00144FE3">
        <w:t>Шамардановское</w:t>
      </w:r>
      <w:proofErr w:type="spellEnd"/>
      <w:r w:rsidRPr="00144FE3">
        <w:t>», «</w:t>
      </w:r>
      <w:proofErr w:type="spellStart"/>
      <w:r w:rsidRPr="00144FE3">
        <w:t>Засековское</w:t>
      </w:r>
      <w:proofErr w:type="spellEnd"/>
      <w:r w:rsidRPr="00144FE3">
        <w:t>»</w:t>
      </w:r>
      <w:r w:rsidR="000604BA" w:rsidRPr="00144FE3">
        <w:t xml:space="preserve">   «О бюджете муни</w:t>
      </w:r>
      <w:r w:rsidRPr="00144FE3">
        <w:t>ципального образования  на 2021</w:t>
      </w:r>
      <w:r w:rsidR="000604BA" w:rsidRPr="00144FE3">
        <w:t xml:space="preserve"> год и на плановый период 202</w:t>
      </w:r>
      <w:r w:rsidRPr="00144FE3">
        <w:t>2</w:t>
      </w:r>
      <w:r w:rsidR="000604BA" w:rsidRPr="00144FE3">
        <w:t xml:space="preserve"> и 202</w:t>
      </w:r>
      <w:r w:rsidRPr="00144FE3">
        <w:t>3</w:t>
      </w:r>
      <w:r w:rsidR="000604BA" w:rsidRPr="00144FE3">
        <w:t xml:space="preserve"> годов».</w:t>
      </w:r>
    </w:p>
    <w:p w:rsidR="000604BA" w:rsidRPr="00144FE3" w:rsidRDefault="000604BA" w:rsidP="000604BA">
      <w:pPr>
        <w:ind w:firstLine="708"/>
        <w:jc w:val="both"/>
      </w:pPr>
      <w:proofErr w:type="gramStart"/>
      <w:r w:rsidRPr="00144FE3">
        <w:t>В соответствии с заключенными Соглашениями о передаче Контрольно-счётному органу муниципального образования «</w:t>
      </w:r>
      <w:r w:rsidR="00144FE3">
        <w:t>Юкамен</w:t>
      </w:r>
      <w:r w:rsidRPr="00144FE3">
        <w:t xml:space="preserve">ский район» полномочий контрольно-счётных органов муниципальных образований по осуществлению внешнего муниципального финансового контроля проведены экспертизы и дано </w:t>
      </w:r>
      <w:r w:rsidR="00144FE3">
        <w:t>8</w:t>
      </w:r>
      <w:r w:rsidRPr="00144FE3">
        <w:t xml:space="preserve"> экспертных заключений на проекты решений Советов депутатов муниципальных образований  сельских поселений «О бюджете муниципального образования на 20</w:t>
      </w:r>
      <w:r w:rsidR="00144FE3">
        <w:t xml:space="preserve">21 </w:t>
      </w:r>
      <w:r w:rsidRPr="00144FE3">
        <w:t>год и на плановый период 202</w:t>
      </w:r>
      <w:r w:rsidR="00144FE3">
        <w:t>2</w:t>
      </w:r>
      <w:r w:rsidRPr="00144FE3">
        <w:t xml:space="preserve"> и 202</w:t>
      </w:r>
      <w:r w:rsidR="00144FE3">
        <w:t>3</w:t>
      </w:r>
      <w:r w:rsidRPr="00144FE3">
        <w:t xml:space="preserve"> годов».</w:t>
      </w:r>
      <w:proofErr w:type="gramEnd"/>
    </w:p>
    <w:p w:rsidR="000604BA" w:rsidRPr="00144FE3" w:rsidRDefault="000604BA" w:rsidP="000604BA">
      <w:pPr>
        <w:ind w:firstLine="708"/>
        <w:jc w:val="both"/>
      </w:pPr>
      <w:proofErr w:type="gramStart"/>
      <w:r w:rsidRPr="00144FE3">
        <w:t xml:space="preserve">По результатам экспертизы   установлено, что перечень материалов и документов, представленных одновременно с проектами Решений о бюджете, соответствует Бюджетному кодексу Российской Федерации; правильность применения кодов бюджетной классификации </w:t>
      </w:r>
      <w:r w:rsidRPr="00144FE3">
        <w:lastRenderedPageBreak/>
        <w:t>Российской Федерации при составлении проектов бюджетов соответствует ст.20,21 Бюджетного кодекса Российской Федерации;</w:t>
      </w:r>
      <w:r w:rsidR="00144FE3">
        <w:t xml:space="preserve"> </w:t>
      </w:r>
      <w:r w:rsidRPr="00144FE3">
        <w:t>формирование доходной части  бюджетов сельских поселений на 20</w:t>
      </w:r>
      <w:r w:rsidR="00144FE3">
        <w:t>21</w:t>
      </w:r>
      <w:r w:rsidRPr="00144FE3">
        <w:t>-202</w:t>
      </w:r>
      <w:r w:rsidR="00144FE3">
        <w:t>3</w:t>
      </w:r>
      <w:r w:rsidRPr="00144FE3">
        <w:t xml:space="preserve"> годы осуществлено  с учетом  условий изменений бюджетного и налогового законодательства;</w:t>
      </w:r>
      <w:proofErr w:type="gramEnd"/>
      <w:r w:rsidRPr="00144FE3">
        <w:t xml:space="preserve"> оценка основных параметров проектов бюджетов показывает обеспечение принципа сбалансированности. Представленные на рассмотрение проекты решений подготовлены в рамках действующего бюджетного законодательств и  в них соблюдён принцип сбалансированности бюджетов (ст. 33 БК РФ).   </w:t>
      </w:r>
    </w:p>
    <w:p w:rsidR="000604BA" w:rsidRPr="00144FE3" w:rsidRDefault="000604BA" w:rsidP="000604BA">
      <w:pPr>
        <w:ind w:firstLine="708"/>
        <w:jc w:val="both"/>
      </w:pPr>
      <w:r w:rsidRPr="00144FE3">
        <w:t>Контрольно-счётный орган рекомендовал Советам депутатов муниципальных образований сельских поселений принять к рассмотрению проекты решений «О бюджете муниципального образования  на 20</w:t>
      </w:r>
      <w:r w:rsidR="00144FE3">
        <w:t>21</w:t>
      </w:r>
      <w:r w:rsidRPr="00144FE3">
        <w:t xml:space="preserve"> год и на плановый период 20</w:t>
      </w:r>
      <w:r w:rsidR="00144FE3">
        <w:t>22</w:t>
      </w:r>
      <w:r w:rsidRPr="00144FE3">
        <w:t xml:space="preserve"> и 202</w:t>
      </w:r>
      <w:r w:rsidR="00144FE3">
        <w:t>3</w:t>
      </w:r>
      <w:r w:rsidRPr="00144FE3">
        <w:t xml:space="preserve"> годов»   в предложенных редакциях</w:t>
      </w:r>
      <w:r w:rsidR="00144FE3">
        <w:t>.</w:t>
      </w:r>
    </w:p>
    <w:p w:rsidR="00AA0AB4" w:rsidRDefault="00AA0AB4" w:rsidP="00AA0AB4">
      <w:pPr>
        <w:suppressAutoHyphens/>
        <w:jc w:val="center"/>
        <w:rPr>
          <w:lang w:eastAsia="zh-CN"/>
        </w:rPr>
      </w:pPr>
    </w:p>
    <w:p w:rsidR="00AA0AB4" w:rsidRDefault="00AA0AB4" w:rsidP="00AA0AB4">
      <w:pPr>
        <w:suppressAutoHyphens/>
        <w:jc w:val="center"/>
        <w:rPr>
          <w:lang w:eastAsia="zh-CN"/>
        </w:rPr>
      </w:pPr>
    </w:p>
    <w:p w:rsidR="00AA0AB4" w:rsidRPr="00AA0AB4" w:rsidRDefault="00AA0AB4" w:rsidP="00AA0AB4">
      <w:pPr>
        <w:suppressAutoHyphens/>
        <w:jc w:val="center"/>
        <w:rPr>
          <w:b/>
          <w:lang w:eastAsia="zh-CN"/>
        </w:rPr>
      </w:pPr>
      <w:r w:rsidRPr="00AA0AB4">
        <w:rPr>
          <w:b/>
          <w:lang w:eastAsia="zh-CN"/>
        </w:rPr>
        <w:t>Информация о результатах проведения контрольного мероприятия</w:t>
      </w:r>
    </w:p>
    <w:p w:rsidR="00AA0AB4" w:rsidRPr="00AA0AB4" w:rsidRDefault="00AA0AB4" w:rsidP="00AA0AB4">
      <w:pPr>
        <w:suppressAutoHyphens/>
        <w:jc w:val="center"/>
        <w:rPr>
          <w:b/>
          <w:lang w:eastAsia="zh-CN"/>
        </w:rPr>
      </w:pPr>
      <w:r w:rsidRPr="00AA0AB4">
        <w:rPr>
          <w:b/>
          <w:lang w:eastAsia="zh-CN"/>
        </w:rPr>
        <w:t>«Проверка законности и результативности использования бюджетных средств, выделенных муниципальным образованиям в Удмуртской Республике в 2018-2019 годах на реализацию мероприятий приоритетного проекта «Формирование комфортной городской среды», а также регионального проекта «Формирование комфортной городской среды» в муниципальном образовании «Юкаменское»</w:t>
      </w:r>
    </w:p>
    <w:p w:rsidR="00AA0AB4" w:rsidRDefault="00AA0AB4" w:rsidP="00AA0AB4">
      <w:pPr>
        <w:tabs>
          <w:tab w:val="left" w:pos="4253"/>
        </w:tabs>
        <w:ind w:firstLine="720"/>
        <w:jc w:val="both"/>
      </w:pPr>
    </w:p>
    <w:p w:rsidR="00AA0AB4" w:rsidRPr="00AA0AB4" w:rsidRDefault="00AA0AB4" w:rsidP="00AA0AB4">
      <w:pPr>
        <w:suppressAutoHyphens/>
        <w:jc w:val="both"/>
        <w:rPr>
          <w:lang w:eastAsia="zh-CN"/>
        </w:rPr>
      </w:pPr>
      <w:r>
        <w:t xml:space="preserve">             </w:t>
      </w:r>
      <w:proofErr w:type="gramStart"/>
      <w:r w:rsidRPr="00AA0AB4">
        <w:t xml:space="preserve">В соответствии с планом работы контрольно-счетного органа МО «Юкаменский район» на 2020 год проведена проверка </w:t>
      </w:r>
      <w:r w:rsidRPr="00AA0AB4">
        <w:rPr>
          <w:lang w:eastAsia="zh-CN"/>
        </w:rPr>
        <w:t>законности и результативности использования бюджетных средств, выделенных муниципальным образованиям в Удмуртской Республике в 2018-2019 годах на реализацию мероприятий приоритетного проекта «Формирование комфортной городской среды», а также регионального проекта «Формирование комфортной городской среды» в муниципальном образовании «Юкаменское»</w:t>
      </w:r>
      <w:r w:rsidRPr="00AA0AB4">
        <w:t xml:space="preserve"> за период с 1 января 201</w:t>
      </w:r>
      <w:r>
        <w:t>8</w:t>
      </w:r>
      <w:r w:rsidRPr="00AA0AB4">
        <w:t>г. по 3</w:t>
      </w:r>
      <w:r>
        <w:t>1</w:t>
      </w:r>
      <w:r w:rsidRPr="00AA0AB4">
        <w:t xml:space="preserve"> </w:t>
      </w:r>
      <w:r>
        <w:t>декабря</w:t>
      </w:r>
      <w:proofErr w:type="gramEnd"/>
      <w:r>
        <w:t xml:space="preserve"> 2019</w:t>
      </w:r>
      <w:r w:rsidRPr="00AA0AB4">
        <w:t xml:space="preserve">г. Проверка проведена в срок с </w:t>
      </w:r>
      <w:r>
        <w:t>01.12</w:t>
      </w:r>
      <w:r w:rsidRPr="00AA0AB4">
        <w:t>.2020г. по 1</w:t>
      </w:r>
      <w:r>
        <w:t>1.12</w:t>
      </w:r>
      <w:r w:rsidRPr="00AA0AB4">
        <w:t xml:space="preserve">.2020г. </w:t>
      </w:r>
    </w:p>
    <w:p w:rsidR="00867877" w:rsidRDefault="00AA0AB4" w:rsidP="00867877">
      <w:pPr>
        <w:jc w:val="both"/>
      </w:pPr>
      <w:r>
        <w:t xml:space="preserve">       </w:t>
      </w:r>
      <w:r w:rsidR="00867877">
        <w:t xml:space="preserve">    </w:t>
      </w:r>
    </w:p>
    <w:p w:rsidR="00867877" w:rsidRPr="00867877" w:rsidRDefault="00867877" w:rsidP="00867877">
      <w:pPr>
        <w:jc w:val="both"/>
        <w:rPr>
          <w:color w:val="000000"/>
        </w:rPr>
      </w:pPr>
      <w:r>
        <w:rPr>
          <w:b/>
          <w:color w:val="000000"/>
        </w:rPr>
        <w:t xml:space="preserve">            </w:t>
      </w:r>
      <w:r w:rsidRPr="00867877">
        <w:rPr>
          <w:color w:val="000000"/>
        </w:rPr>
        <w:t>Проведенной проверкой установлено:</w:t>
      </w:r>
    </w:p>
    <w:p w:rsidR="00867877" w:rsidRDefault="00867877" w:rsidP="008678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A632B">
        <w:t xml:space="preserve">В нарушение статьи 179 Бюджетного Кодекса РФ Администрацией МО не разработан и не утвержден  Порядок разработки, реализации и оценки эффективности муниципальных программ. </w:t>
      </w:r>
      <w:r w:rsidRPr="00CA632B">
        <w:rPr>
          <w:rFonts w:eastAsia="TimesNewRomanPSMT"/>
          <w:lang w:eastAsia="en-US"/>
        </w:rPr>
        <w:t>Не соблюдены сроки по заключению муниципальных контрактов на выполнение мероприятий по благоустройству дворовых территорий до 01.05.2019 (пункт 6.1.3.Соглашений  №1-2</w:t>
      </w:r>
      <w:r>
        <w:rPr>
          <w:rFonts w:eastAsia="TimesNewRomanPSMT"/>
          <w:lang w:eastAsia="en-US"/>
        </w:rPr>
        <w:t xml:space="preserve">). </w:t>
      </w:r>
      <w:r w:rsidRPr="00CA632B">
        <w:t>В нарушение п.8 ч.2 ст.103 Федерального закона №44-ФЗ при публикации информации о контрактах, в реестре контрактов отсутствует (не опубликовано) дополнительное соглаш</w:t>
      </w:r>
      <w:r>
        <w:t xml:space="preserve">ение к муниципальному контракту. </w:t>
      </w:r>
      <w:r>
        <w:rPr>
          <w:rFonts w:eastAsia="Calibri"/>
        </w:rPr>
        <w:t>Не предоставлен о</w:t>
      </w:r>
      <w:r w:rsidRPr="00E375ED">
        <w:rPr>
          <w:rFonts w:eastAsia="Calibri"/>
        </w:rPr>
        <w:t xml:space="preserve">тчет о результатах и оценке эффективности муниципальной программы </w:t>
      </w:r>
      <w:r>
        <w:rPr>
          <w:rFonts w:eastAsia="Calibri"/>
        </w:rPr>
        <w:t>за 2018 и 2019 года.</w:t>
      </w:r>
    </w:p>
    <w:p w:rsidR="00867877" w:rsidRDefault="00867877" w:rsidP="00867877">
      <w:pPr>
        <w:pStyle w:val="a3"/>
        <w:jc w:val="both"/>
      </w:pPr>
      <w:r>
        <w:t xml:space="preserve">            По результатам проверки направлено представление Главе МО «Юкаменское» с предложениями о принятии мер по устранению выявленных нарушений. </w:t>
      </w:r>
    </w:p>
    <w:p w:rsidR="00867877" w:rsidRDefault="00867877" w:rsidP="00867877">
      <w:pPr>
        <w:pStyle w:val="a3"/>
        <w:jc w:val="both"/>
      </w:pPr>
      <w:r>
        <w:t xml:space="preserve"> </w:t>
      </w:r>
    </w:p>
    <w:p w:rsidR="00867877" w:rsidRPr="00867877" w:rsidRDefault="00867877" w:rsidP="00867877">
      <w:pPr>
        <w:autoSpaceDE w:val="0"/>
        <w:autoSpaceDN w:val="0"/>
        <w:adjustRightInd w:val="0"/>
        <w:ind w:left="720"/>
        <w:jc w:val="center"/>
        <w:rPr>
          <w:b/>
        </w:rPr>
      </w:pPr>
      <w:r w:rsidRPr="00867877">
        <w:rPr>
          <w:b/>
        </w:rPr>
        <w:t xml:space="preserve">Информация о результатах проверки </w:t>
      </w:r>
      <w:r w:rsidRPr="00867877">
        <w:rPr>
          <w:b/>
          <w:sz w:val="28"/>
        </w:rPr>
        <w:t xml:space="preserve"> </w:t>
      </w:r>
      <w:r w:rsidRPr="00867877">
        <w:rPr>
          <w:b/>
        </w:rPr>
        <w:t>полноты и качества исполнения муниципального задания на предоставление муниципальных услуг муниципальным бюджетным дошкольным образовательным учреждением детский сад №6 д. Починки Юкаменского района Удмуртской Республики</w:t>
      </w:r>
    </w:p>
    <w:p w:rsidR="00867877" w:rsidRDefault="00AA0AB4" w:rsidP="00AA0AB4">
      <w:pPr>
        <w:pStyle w:val="a3"/>
        <w:jc w:val="both"/>
      </w:pPr>
      <w:r>
        <w:t xml:space="preserve">    </w:t>
      </w:r>
      <w:r w:rsidR="00867877">
        <w:t xml:space="preserve">        </w:t>
      </w:r>
      <w:proofErr w:type="gramStart"/>
      <w:r w:rsidR="00867877" w:rsidRPr="00AA0AB4">
        <w:t>В соответствии с планом работы контрольно-счетного органа МО «Юкаменский район» на 2020 год</w:t>
      </w:r>
      <w:r w:rsidR="00867877" w:rsidRPr="00A526DD">
        <w:t xml:space="preserve"> проведена проверка </w:t>
      </w:r>
      <w:r w:rsidR="00867877" w:rsidRPr="00A526DD">
        <w:rPr>
          <w:sz w:val="28"/>
        </w:rPr>
        <w:t xml:space="preserve"> </w:t>
      </w:r>
      <w:r w:rsidR="00867877" w:rsidRPr="00A526DD">
        <w:t>полноты и качества исполнения муниципального задания на предоставление муниципальных услуг муниципальным бюджетным дошкольным образовательным учреждением детский сад №6 д. Починки Юкаменского района Удмуртской Республики за период  с 01.01.2019г. по 31.08.2020г. Проверка проведена в срок с 21.09.2020г. по 20.10.2020г.</w:t>
      </w:r>
      <w:proofErr w:type="gramEnd"/>
    </w:p>
    <w:p w:rsidR="00AA0AB4" w:rsidRDefault="008E3C12" w:rsidP="00AA0AB4">
      <w:pPr>
        <w:pStyle w:val="a3"/>
        <w:jc w:val="both"/>
      </w:pPr>
      <w:r>
        <w:lastRenderedPageBreak/>
        <w:t xml:space="preserve">            </w:t>
      </w:r>
      <w:proofErr w:type="gramStart"/>
      <w:r w:rsidR="00AA0AB4">
        <w:t xml:space="preserve">Проверкой установлены  </w:t>
      </w:r>
      <w:r>
        <w:t xml:space="preserve">следующие </w:t>
      </w:r>
      <w:r w:rsidR="00AA0AB4">
        <w:t>нарушения</w:t>
      </w:r>
      <w:r>
        <w:t>: несвоевременное размещение отчетов о выполнении муниципального задания, планов ФХД на официальном сайте (</w:t>
      </w:r>
      <w:proofErr w:type="spellStart"/>
      <w:r>
        <w:fldChar w:fldCharType="begin"/>
      </w:r>
      <w:r>
        <w:instrText xml:space="preserve"> HYPERLINK "https://bus.gov.ru/" \t "_blank" </w:instrText>
      </w:r>
      <w:r>
        <w:fldChar w:fldCharType="separate"/>
      </w:r>
      <w:r>
        <w:rPr>
          <w:rStyle w:val="a6"/>
          <w:b/>
          <w:bCs/>
        </w:rPr>
        <w:t>bus.gov.ru</w:t>
      </w:r>
      <w:proofErr w:type="spellEnd"/>
      <w:r>
        <w:fldChar w:fldCharType="end"/>
      </w:r>
      <w:r>
        <w:t>), несвоевременное внесение изменений в план ФХД, нарушения при оформлении</w:t>
      </w:r>
      <w:r w:rsidR="00AA0AB4">
        <w:t xml:space="preserve"> </w:t>
      </w:r>
      <w:r>
        <w:t xml:space="preserve">трудовых договоров, </w:t>
      </w:r>
      <w:r w:rsidR="00AA0AB4">
        <w:t>по расчетам с подотчетными лицами,  по оформлению первичных учетных документов</w:t>
      </w:r>
      <w:r>
        <w:t xml:space="preserve">, нарушения при учете и списании материальных </w:t>
      </w:r>
      <w:proofErr w:type="spellStart"/>
      <w:r>
        <w:t>запасовнарушение</w:t>
      </w:r>
      <w:proofErr w:type="spellEnd"/>
      <w:r w:rsidRPr="00A526DD">
        <w:t xml:space="preserve"> указаний по применению и формированию регистров бухгалтерского учета</w:t>
      </w:r>
      <w:r>
        <w:t>.</w:t>
      </w:r>
      <w:proofErr w:type="gramEnd"/>
    </w:p>
    <w:p w:rsidR="00867877" w:rsidRDefault="00867877" w:rsidP="00867877">
      <w:pPr>
        <w:pStyle w:val="a3"/>
        <w:jc w:val="both"/>
      </w:pPr>
      <w:r>
        <w:t xml:space="preserve">              </w:t>
      </w:r>
      <w:r w:rsidRPr="005375D0">
        <w:t xml:space="preserve">По результатам проверки направлено представление заведующей МБДОУ </w:t>
      </w:r>
      <w:proofErr w:type="spellStart"/>
      <w:r w:rsidRPr="005375D0">
        <w:t>д</w:t>
      </w:r>
      <w:proofErr w:type="spellEnd"/>
      <w:r w:rsidRPr="005375D0">
        <w:t>/с №</w:t>
      </w:r>
      <w:r>
        <w:t>6</w:t>
      </w:r>
      <w:r w:rsidRPr="005375D0">
        <w:t xml:space="preserve"> </w:t>
      </w:r>
      <w:r>
        <w:t>д. Починки</w:t>
      </w:r>
      <w:r w:rsidRPr="005375D0">
        <w:t xml:space="preserve"> Юкаменского района Удмуртской Республики с предложениями о принятии мер по устранению выявленных нарушений. </w:t>
      </w:r>
    </w:p>
    <w:p w:rsidR="000776D8" w:rsidRDefault="000776D8" w:rsidP="00D20A5B">
      <w:pPr>
        <w:pStyle w:val="a3"/>
        <w:jc w:val="both"/>
      </w:pPr>
    </w:p>
    <w:p w:rsidR="00A76477" w:rsidRDefault="00A76477" w:rsidP="00A76477">
      <w:pPr>
        <w:suppressAutoHyphens/>
        <w:jc w:val="center"/>
        <w:rPr>
          <w:b/>
          <w:lang w:eastAsia="zh-CN"/>
        </w:rPr>
      </w:pPr>
      <w:r w:rsidRPr="00A76477">
        <w:rPr>
          <w:b/>
        </w:rPr>
        <w:t xml:space="preserve">Информация о результатах проверки </w:t>
      </w:r>
      <w:r w:rsidRPr="00A76477">
        <w:rPr>
          <w:b/>
          <w:lang w:eastAsia="zh-CN"/>
        </w:rPr>
        <w:t xml:space="preserve">целевого и эффективного использования </w:t>
      </w:r>
    </w:p>
    <w:p w:rsidR="00A76477" w:rsidRPr="00A76477" w:rsidRDefault="00A76477" w:rsidP="00A76477">
      <w:pPr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>с</w:t>
      </w:r>
      <w:r w:rsidRPr="00A76477">
        <w:rPr>
          <w:b/>
          <w:lang w:eastAsia="zh-CN"/>
        </w:rPr>
        <w:t>редств</w:t>
      </w:r>
      <w:r>
        <w:rPr>
          <w:b/>
          <w:lang w:eastAsia="zh-CN"/>
        </w:rPr>
        <w:t xml:space="preserve"> </w:t>
      </w:r>
      <w:r w:rsidRPr="00A76477">
        <w:rPr>
          <w:b/>
          <w:lang w:eastAsia="zh-CN"/>
        </w:rPr>
        <w:t>местного бюджета в Отделе культуры Администрации</w:t>
      </w:r>
    </w:p>
    <w:p w:rsidR="00A76477" w:rsidRPr="00A76477" w:rsidRDefault="00A76477" w:rsidP="00A76477">
      <w:pPr>
        <w:suppressAutoHyphens/>
        <w:jc w:val="center"/>
        <w:rPr>
          <w:b/>
          <w:lang w:eastAsia="zh-CN"/>
        </w:rPr>
      </w:pPr>
      <w:r w:rsidRPr="00A76477">
        <w:rPr>
          <w:b/>
          <w:lang w:eastAsia="zh-CN"/>
        </w:rPr>
        <w:t>муниципального образования "Юкаменский район"</w:t>
      </w:r>
    </w:p>
    <w:p w:rsidR="00A76477" w:rsidRDefault="00A76477" w:rsidP="00A76477">
      <w:pPr>
        <w:suppressAutoHyphens/>
        <w:jc w:val="both"/>
      </w:pPr>
      <w:r>
        <w:t xml:space="preserve">              </w:t>
      </w:r>
      <w:r w:rsidRPr="00AA0AB4">
        <w:t>В соответствии с планом работы контрольно-счетного органа МО «Юкаменский район» на 2020 год</w:t>
      </w:r>
      <w:r w:rsidRPr="00A526DD">
        <w:t xml:space="preserve"> проведена</w:t>
      </w:r>
      <w:r w:rsidRPr="00A76477">
        <w:rPr>
          <w:b/>
        </w:rPr>
        <w:t xml:space="preserve"> </w:t>
      </w:r>
      <w:r w:rsidRPr="00A76477">
        <w:t xml:space="preserve">проверки </w:t>
      </w:r>
      <w:r w:rsidRPr="00A76477">
        <w:rPr>
          <w:lang w:eastAsia="zh-CN"/>
        </w:rPr>
        <w:t>целевого и эффективного использования средств</w:t>
      </w:r>
      <w:r>
        <w:rPr>
          <w:lang w:eastAsia="zh-CN"/>
        </w:rPr>
        <w:t xml:space="preserve"> </w:t>
      </w:r>
      <w:r w:rsidRPr="00A76477">
        <w:rPr>
          <w:lang w:eastAsia="zh-CN"/>
        </w:rPr>
        <w:t>местного бюджета в Отделе культуры Администрации</w:t>
      </w:r>
      <w:r>
        <w:rPr>
          <w:lang w:eastAsia="zh-CN"/>
        </w:rPr>
        <w:t xml:space="preserve"> </w:t>
      </w:r>
      <w:r w:rsidRPr="00A76477">
        <w:rPr>
          <w:lang w:eastAsia="zh-CN"/>
        </w:rPr>
        <w:t>муниципального образования "Юкаменский район"</w:t>
      </w:r>
      <w:r>
        <w:rPr>
          <w:lang w:eastAsia="zh-CN"/>
        </w:rPr>
        <w:t xml:space="preserve"> </w:t>
      </w:r>
      <w:r w:rsidRPr="00A526DD">
        <w:t>за период  с 01.01.2019г. по 3</w:t>
      </w:r>
      <w:r>
        <w:t>0</w:t>
      </w:r>
      <w:r w:rsidRPr="00A526DD">
        <w:t>.</w:t>
      </w:r>
      <w:r>
        <w:t>11</w:t>
      </w:r>
      <w:r w:rsidRPr="00A526DD">
        <w:t>.2020г. Проверка проведена в срок с 21.</w:t>
      </w:r>
      <w:r>
        <w:t>12.2020г. по 31</w:t>
      </w:r>
      <w:r w:rsidRPr="00A526DD">
        <w:t>.1</w:t>
      </w:r>
      <w:r>
        <w:t>2</w:t>
      </w:r>
      <w:r w:rsidRPr="00A526DD">
        <w:t>.2020г.</w:t>
      </w:r>
    </w:p>
    <w:p w:rsidR="00A76477" w:rsidRPr="00A76477" w:rsidRDefault="00A76477" w:rsidP="00A76477">
      <w:pPr>
        <w:suppressAutoHyphens/>
        <w:jc w:val="both"/>
        <w:rPr>
          <w:lang w:eastAsia="zh-CN"/>
        </w:rPr>
      </w:pPr>
      <w:r>
        <w:t xml:space="preserve">             Проверкой установлены  следующие нарушения:</w:t>
      </w:r>
      <w:r>
        <w:rPr>
          <w:lang w:eastAsia="zh-CN"/>
        </w:rPr>
        <w:t xml:space="preserve"> при составлении бюджетной сметы; </w:t>
      </w:r>
      <w:r w:rsidRPr="00791F2B">
        <w:t>сроков оплаты заказчиком поставленного товара (выполненной работы, оказанной услуги) по договорам и контрактам</w:t>
      </w:r>
      <w:r>
        <w:t>, неверное применение счетов бухгалтерского учета, при заполнении первичных учетных документов, при формировании учетной политики.</w:t>
      </w:r>
    </w:p>
    <w:p w:rsidR="00A76477" w:rsidRPr="00D4704B" w:rsidRDefault="00A76477" w:rsidP="00A76477">
      <w:pPr>
        <w:jc w:val="both"/>
      </w:pPr>
      <w:r>
        <w:t xml:space="preserve">            </w:t>
      </w:r>
      <w:r w:rsidRPr="005375D0">
        <w:t xml:space="preserve">По результатам проверки направлено представление </w:t>
      </w:r>
      <w:r>
        <w:t>н</w:t>
      </w:r>
      <w:r w:rsidRPr="00D4704B">
        <w:t>ачальнику отдела культуры</w:t>
      </w:r>
    </w:p>
    <w:p w:rsidR="000776D8" w:rsidRDefault="00A76477" w:rsidP="00A76477">
      <w:pPr>
        <w:jc w:val="both"/>
      </w:pPr>
      <w:r w:rsidRPr="00D4704B">
        <w:t>Администрации муниципального образования «Юкаменский район»</w:t>
      </w:r>
      <w:r>
        <w:t xml:space="preserve"> </w:t>
      </w:r>
      <w:r w:rsidRPr="005375D0">
        <w:t>с предложениями о принятии мер по устранению выявленных нарушений.</w:t>
      </w:r>
      <w:r>
        <w:t xml:space="preserve">    </w:t>
      </w:r>
    </w:p>
    <w:p w:rsidR="000776D8" w:rsidRDefault="000776D8" w:rsidP="00D20A5B">
      <w:pPr>
        <w:pStyle w:val="a3"/>
        <w:jc w:val="both"/>
      </w:pPr>
    </w:p>
    <w:sectPr w:rsidR="000776D8" w:rsidSect="00EF59D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D1043"/>
    <w:multiLevelType w:val="hybridMultilevel"/>
    <w:tmpl w:val="C03898AA"/>
    <w:lvl w:ilvl="0" w:tplc="26747C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83BB5"/>
    <w:multiLevelType w:val="hybridMultilevel"/>
    <w:tmpl w:val="76C612A4"/>
    <w:lvl w:ilvl="0" w:tplc="9814D7C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C6EB2"/>
    <w:rsid w:val="00000256"/>
    <w:rsid w:val="00000E2C"/>
    <w:rsid w:val="000021C9"/>
    <w:rsid w:val="00002EE6"/>
    <w:rsid w:val="00006D34"/>
    <w:rsid w:val="00007887"/>
    <w:rsid w:val="00016781"/>
    <w:rsid w:val="000174EB"/>
    <w:rsid w:val="00017713"/>
    <w:rsid w:val="00021223"/>
    <w:rsid w:val="00022104"/>
    <w:rsid w:val="000221C0"/>
    <w:rsid w:val="00022742"/>
    <w:rsid w:val="00022F3F"/>
    <w:rsid w:val="00023316"/>
    <w:rsid w:val="00026C9D"/>
    <w:rsid w:val="000302A1"/>
    <w:rsid w:val="00031208"/>
    <w:rsid w:val="00032A7C"/>
    <w:rsid w:val="00043F1F"/>
    <w:rsid w:val="00044358"/>
    <w:rsid w:val="00045FA4"/>
    <w:rsid w:val="00047428"/>
    <w:rsid w:val="000514E5"/>
    <w:rsid w:val="0005513A"/>
    <w:rsid w:val="00056749"/>
    <w:rsid w:val="00057A67"/>
    <w:rsid w:val="000604BA"/>
    <w:rsid w:val="00061FB2"/>
    <w:rsid w:val="0006252D"/>
    <w:rsid w:val="0006368F"/>
    <w:rsid w:val="0006515C"/>
    <w:rsid w:val="00065796"/>
    <w:rsid w:val="00065C6E"/>
    <w:rsid w:val="0007463E"/>
    <w:rsid w:val="000747E6"/>
    <w:rsid w:val="000776D8"/>
    <w:rsid w:val="000854C2"/>
    <w:rsid w:val="00085680"/>
    <w:rsid w:val="00090BDD"/>
    <w:rsid w:val="00090DFD"/>
    <w:rsid w:val="000927E8"/>
    <w:rsid w:val="00092E56"/>
    <w:rsid w:val="00093672"/>
    <w:rsid w:val="00094836"/>
    <w:rsid w:val="00095361"/>
    <w:rsid w:val="000A2920"/>
    <w:rsid w:val="000A45E5"/>
    <w:rsid w:val="000B04D7"/>
    <w:rsid w:val="000B0C67"/>
    <w:rsid w:val="000B10A3"/>
    <w:rsid w:val="000C1DAD"/>
    <w:rsid w:val="000C25AF"/>
    <w:rsid w:val="000D03DE"/>
    <w:rsid w:val="000D1547"/>
    <w:rsid w:val="000D26B8"/>
    <w:rsid w:val="000D334E"/>
    <w:rsid w:val="000D386D"/>
    <w:rsid w:val="000D43FB"/>
    <w:rsid w:val="000D4558"/>
    <w:rsid w:val="000E4093"/>
    <w:rsid w:val="000E7910"/>
    <w:rsid w:val="000E7A6C"/>
    <w:rsid w:val="000F0467"/>
    <w:rsid w:val="000F0639"/>
    <w:rsid w:val="000F0901"/>
    <w:rsid w:val="000F2D6D"/>
    <w:rsid w:val="000F3335"/>
    <w:rsid w:val="000F56F2"/>
    <w:rsid w:val="000F654B"/>
    <w:rsid w:val="001029F1"/>
    <w:rsid w:val="00104E7B"/>
    <w:rsid w:val="00110873"/>
    <w:rsid w:val="001113C3"/>
    <w:rsid w:val="0011325F"/>
    <w:rsid w:val="001154D5"/>
    <w:rsid w:val="00117CE7"/>
    <w:rsid w:val="00120B7A"/>
    <w:rsid w:val="001218D8"/>
    <w:rsid w:val="00122662"/>
    <w:rsid w:val="00122F24"/>
    <w:rsid w:val="00123D5E"/>
    <w:rsid w:val="001245B9"/>
    <w:rsid w:val="001248E8"/>
    <w:rsid w:val="00125455"/>
    <w:rsid w:val="0013096B"/>
    <w:rsid w:val="001314C5"/>
    <w:rsid w:val="00131C92"/>
    <w:rsid w:val="00131E45"/>
    <w:rsid w:val="001324C5"/>
    <w:rsid w:val="001325D7"/>
    <w:rsid w:val="00133E33"/>
    <w:rsid w:val="00134A41"/>
    <w:rsid w:val="0013592E"/>
    <w:rsid w:val="00140E21"/>
    <w:rsid w:val="0014169B"/>
    <w:rsid w:val="001421ED"/>
    <w:rsid w:val="00143A4B"/>
    <w:rsid w:val="00144562"/>
    <w:rsid w:val="00144690"/>
    <w:rsid w:val="00144FE3"/>
    <w:rsid w:val="00150924"/>
    <w:rsid w:val="0015322C"/>
    <w:rsid w:val="00153435"/>
    <w:rsid w:val="00153F68"/>
    <w:rsid w:val="00154554"/>
    <w:rsid w:val="001547D3"/>
    <w:rsid w:val="00155A6F"/>
    <w:rsid w:val="00157B2C"/>
    <w:rsid w:val="00162EB9"/>
    <w:rsid w:val="00166010"/>
    <w:rsid w:val="00166C2F"/>
    <w:rsid w:val="001672C7"/>
    <w:rsid w:val="00170AFD"/>
    <w:rsid w:val="00170CB7"/>
    <w:rsid w:val="00175B6C"/>
    <w:rsid w:val="001801B7"/>
    <w:rsid w:val="00180303"/>
    <w:rsid w:val="0018366B"/>
    <w:rsid w:val="00184B18"/>
    <w:rsid w:val="00186E04"/>
    <w:rsid w:val="00186E70"/>
    <w:rsid w:val="001906BB"/>
    <w:rsid w:val="00190B8B"/>
    <w:rsid w:val="00190D07"/>
    <w:rsid w:val="00192137"/>
    <w:rsid w:val="00192815"/>
    <w:rsid w:val="00193E3A"/>
    <w:rsid w:val="00193EFD"/>
    <w:rsid w:val="001948D5"/>
    <w:rsid w:val="001977C4"/>
    <w:rsid w:val="001A03E5"/>
    <w:rsid w:val="001A134F"/>
    <w:rsid w:val="001A1896"/>
    <w:rsid w:val="001A398A"/>
    <w:rsid w:val="001A4E27"/>
    <w:rsid w:val="001A6465"/>
    <w:rsid w:val="001B0405"/>
    <w:rsid w:val="001B1E3D"/>
    <w:rsid w:val="001B21FD"/>
    <w:rsid w:val="001B3401"/>
    <w:rsid w:val="001B5055"/>
    <w:rsid w:val="001B52CB"/>
    <w:rsid w:val="001B66DB"/>
    <w:rsid w:val="001B779C"/>
    <w:rsid w:val="001C0780"/>
    <w:rsid w:val="001C357A"/>
    <w:rsid w:val="001C482D"/>
    <w:rsid w:val="001C483A"/>
    <w:rsid w:val="001D08A3"/>
    <w:rsid w:val="001D154D"/>
    <w:rsid w:val="001D1EE9"/>
    <w:rsid w:val="001D23E0"/>
    <w:rsid w:val="001D3799"/>
    <w:rsid w:val="001D52BC"/>
    <w:rsid w:val="001D545A"/>
    <w:rsid w:val="001D54C0"/>
    <w:rsid w:val="001D7F87"/>
    <w:rsid w:val="001E0BE4"/>
    <w:rsid w:val="001E20E5"/>
    <w:rsid w:val="001E304A"/>
    <w:rsid w:val="001E38EF"/>
    <w:rsid w:val="001E5955"/>
    <w:rsid w:val="001E6672"/>
    <w:rsid w:val="001E73F0"/>
    <w:rsid w:val="001E7481"/>
    <w:rsid w:val="001E75E7"/>
    <w:rsid w:val="001E7ECE"/>
    <w:rsid w:val="001F0CAF"/>
    <w:rsid w:val="001F1041"/>
    <w:rsid w:val="001F2A4B"/>
    <w:rsid w:val="001F334A"/>
    <w:rsid w:val="001F361A"/>
    <w:rsid w:val="001F41E7"/>
    <w:rsid w:val="001F48B9"/>
    <w:rsid w:val="001F6EB4"/>
    <w:rsid w:val="001F7686"/>
    <w:rsid w:val="001F7A1D"/>
    <w:rsid w:val="0020387F"/>
    <w:rsid w:val="00203EB7"/>
    <w:rsid w:val="00204583"/>
    <w:rsid w:val="00211F47"/>
    <w:rsid w:val="00212913"/>
    <w:rsid w:val="00214239"/>
    <w:rsid w:val="002151A2"/>
    <w:rsid w:val="002178C5"/>
    <w:rsid w:val="00217948"/>
    <w:rsid w:val="00217C80"/>
    <w:rsid w:val="00224357"/>
    <w:rsid w:val="00224403"/>
    <w:rsid w:val="00224699"/>
    <w:rsid w:val="002318F5"/>
    <w:rsid w:val="002361CE"/>
    <w:rsid w:val="00236636"/>
    <w:rsid w:val="00236D16"/>
    <w:rsid w:val="00237838"/>
    <w:rsid w:val="002400E4"/>
    <w:rsid w:val="00240808"/>
    <w:rsid w:val="00243085"/>
    <w:rsid w:val="00244213"/>
    <w:rsid w:val="00245278"/>
    <w:rsid w:val="00246A86"/>
    <w:rsid w:val="00246C7D"/>
    <w:rsid w:val="0024775D"/>
    <w:rsid w:val="00247A95"/>
    <w:rsid w:val="00252A78"/>
    <w:rsid w:val="002536E5"/>
    <w:rsid w:val="002550BF"/>
    <w:rsid w:val="0025726B"/>
    <w:rsid w:val="00257581"/>
    <w:rsid w:val="002607D5"/>
    <w:rsid w:val="00261938"/>
    <w:rsid w:val="002627D0"/>
    <w:rsid w:val="00264E31"/>
    <w:rsid w:val="002650BB"/>
    <w:rsid w:val="00265252"/>
    <w:rsid w:val="0027223F"/>
    <w:rsid w:val="002726D0"/>
    <w:rsid w:val="00273CFB"/>
    <w:rsid w:val="002741F1"/>
    <w:rsid w:val="00274E22"/>
    <w:rsid w:val="00274EF1"/>
    <w:rsid w:val="00275C44"/>
    <w:rsid w:val="00276DDE"/>
    <w:rsid w:val="002776FC"/>
    <w:rsid w:val="00280206"/>
    <w:rsid w:val="002806B9"/>
    <w:rsid w:val="0028156F"/>
    <w:rsid w:val="00281B64"/>
    <w:rsid w:val="00282998"/>
    <w:rsid w:val="0028437C"/>
    <w:rsid w:val="00284ACB"/>
    <w:rsid w:val="00286425"/>
    <w:rsid w:val="00286751"/>
    <w:rsid w:val="00290ADA"/>
    <w:rsid w:val="00290D14"/>
    <w:rsid w:val="00295F5C"/>
    <w:rsid w:val="00296271"/>
    <w:rsid w:val="002A0E7B"/>
    <w:rsid w:val="002A0F90"/>
    <w:rsid w:val="002A310A"/>
    <w:rsid w:val="002A4AA1"/>
    <w:rsid w:val="002A507A"/>
    <w:rsid w:val="002A6D6A"/>
    <w:rsid w:val="002B05F6"/>
    <w:rsid w:val="002B32BB"/>
    <w:rsid w:val="002B4A79"/>
    <w:rsid w:val="002B4B11"/>
    <w:rsid w:val="002B5C66"/>
    <w:rsid w:val="002B5DB7"/>
    <w:rsid w:val="002B603A"/>
    <w:rsid w:val="002C115F"/>
    <w:rsid w:val="002C2BD8"/>
    <w:rsid w:val="002C363E"/>
    <w:rsid w:val="002C6E45"/>
    <w:rsid w:val="002D0B66"/>
    <w:rsid w:val="002D1B87"/>
    <w:rsid w:val="002D2A78"/>
    <w:rsid w:val="002D2BBF"/>
    <w:rsid w:val="002E1F6C"/>
    <w:rsid w:val="002E3104"/>
    <w:rsid w:val="002E6F39"/>
    <w:rsid w:val="002E6F3B"/>
    <w:rsid w:val="002F0265"/>
    <w:rsid w:val="002F0CD5"/>
    <w:rsid w:val="002F11D5"/>
    <w:rsid w:val="002F4681"/>
    <w:rsid w:val="002F4B93"/>
    <w:rsid w:val="00304A22"/>
    <w:rsid w:val="00304C6C"/>
    <w:rsid w:val="00305431"/>
    <w:rsid w:val="00306373"/>
    <w:rsid w:val="00307DC0"/>
    <w:rsid w:val="0031308A"/>
    <w:rsid w:val="00313739"/>
    <w:rsid w:val="00315C80"/>
    <w:rsid w:val="00321AA3"/>
    <w:rsid w:val="00323B12"/>
    <w:rsid w:val="0032498D"/>
    <w:rsid w:val="00326025"/>
    <w:rsid w:val="003327C2"/>
    <w:rsid w:val="00335ADD"/>
    <w:rsid w:val="0033663B"/>
    <w:rsid w:val="00340B40"/>
    <w:rsid w:val="003420DA"/>
    <w:rsid w:val="0034358E"/>
    <w:rsid w:val="00344EEF"/>
    <w:rsid w:val="00352C83"/>
    <w:rsid w:val="00353145"/>
    <w:rsid w:val="00354F07"/>
    <w:rsid w:val="0035558E"/>
    <w:rsid w:val="00355F12"/>
    <w:rsid w:val="003571F8"/>
    <w:rsid w:val="0035761E"/>
    <w:rsid w:val="00361353"/>
    <w:rsid w:val="00363D6F"/>
    <w:rsid w:val="003661E8"/>
    <w:rsid w:val="00371FA7"/>
    <w:rsid w:val="0037422B"/>
    <w:rsid w:val="00374A75"/>
    <w:rsid w:val="00374CFB"/>
    <w:rsid w:val="00377B06"/>
    <w:rsid w:val="00380CD1"/>
    <w:rsid w:val="003819F0"/>
    <w:rsid w:val="0038355A"/>
    <w:rsid w:val="003858B5"/>
    <w:rsid w:val="00385A78"/>
    <w:rsid w:val="00386DAE"/>
    <w:rsid w:val="00387C63"/>
    <w:rsid w:val="0039159A"/>
    <w:rsid w:val="00393904"/>
    <w:rsid w:val="00393A52"/>
    <w:rsid w:val="00393E1C"/>
    <w:rsid w:val="00396F17"/>
    <w:rsid w:val="003A24E0"/>
    <w:rsid w:val="003B017C"/>
    <w:rsid w:val="003B2275"/>
    <w:rsid w:val="003B2967"/>
    <w:rsid w:val="003B5A5C"/>
    <w:rsid w:val="003C1CAC"/>
    <w:rsid w:val="003C2318"/>
    <w:rsid w:val="003C401A"/>
    <w:rsid w:val="003C4703"/>
    <w:rsid w:val="003C522E"/>
    <w:rsid w:val="003C6253"/>
    <w:rsid w:val="003D05F5"/>
    <w:rsid w:val="003D16DB"/>
    <w:rsid w:val="003D3A4E"/>
    <w:rsid w:val="003D3C5C"/>
    <w:rsid w:val="003D443A"/>
    <w:rsid w:val="003D572B"/>
    <w:rsid w:val="003D6511"/>
    <w:rsid w:val="003E15A7"/>
    <w:rsid w:val="003E34A9"/>
    <w:rsid w:val="003E43E4"/>
    <w:rsid w:val="003E47A4"/>
    <w:rsid w:val="003E6A47"/>
    <w:rsid w:val="003E6A75"/>
    <w:rsid w:val="003E795C"/>
    <w:rsid w:val="003F2F4D"/>
    <w:rsid w:val="003F6538"/>
    <w:rsid w:val="003F743D"/>
    <w:rsid w:val="00403CA3"/>
    <w:rsid w:val="00404372"/>
    <w:rsid w:val="00405B47"/>
    <w:rsid w:val="00405D1C"/>
    <w:rsid w:val="004060E2"/>
    <w:rsid w:val="004117E1"/>
    <w:rsid w:val="004136D6"/>
    <w:rsid w:val="00415DF6"/>
    <w:rsid w:val="004169E2"/>
    <w:rsid w:val="00421629"/>
    <w:rsid w:val="00421F21"/>
    <w:rsid w:val="004221F3"/>
    <w:rsid w:val="00422A9E"/>
    <w:rsid w:val="00423977"/>
    <w:rsid w:val="00432CB4"/>
    <w:rsid w:val="00432E67"/>
    <w:rsid w:val="00435E95"/>
    <w:rsid w:val="00437408"/>
    <w:rsid w:val="00437C4E"/>
    <w:rsid w:val="00441853"/>
    <w:rsid w:val="004427B7"/>
    <w:rsid w:val="00442A2B"/>
    <w:rsid w:val="00442CDC"/>
    <w:rsid w:val="00442F76"/>
    <w:rsid w:val="004432FC"/>
    <w:rsid w:val="00443BF4"/>
    <w:rsid w:val="00445093"/>
    <w:rsid w:val="00445AE0"/>
    <w:rsid w:val="004464C0"/>
    <w:rsid w:val="00446714"/>
    <w:rsid w:val="00447357"/>
    <w:rsid w:val="004538C9"/>
    <w:rsid w:val="00456C98"/>
    <w:rsid w:val="00460499"/>
    <w:rsid w:val="00460B3B"/>
    <w:rsid w:val="004610B3"/>
    <w:rsid w:val="004614A6"/>
    <w:rsid w:val="004617FD"/>
    <w:rsid w:val="00462B86"/>
    <w:rsid w:val="00471384"/>
    <w:rsid w:val="00475CB8"/>
    <w:rsid w:val="00476599"/>
    <w:rsid w:val="00476925"/>
    <w:rsid w:val="0048045B"/>
    <w:rsid w:val="004807B7"/>
    <w:rsid w:val="0048111F"/>
    <w:rsid w:val="004812B6"/>
    <w:rsid w:val="0048281D"/>
    <w:rsid w:val="00482999"/>
    <w:rsid w:val="00483751"/>
    <w:rsid w:val="00483FE3"/>
    <w:rsid w:val="00484D26"/>
    <w:rsid w:val="00485104"/>
    <w:rsid w:val="00485910"/>
    <w:rsid w:val="00487B27"/>
    <w:rsid w:val="00490C01"/>
    <w:rsid w:val="00490E2C"/>
    <w:rsid w:val="0049115C"/>
    <w:rsid w:val="0049377B"/>
    <w:rsid w:val="004954BB"/>
    <w:rsid w:val="00496F24"/>
    <w:rsid w:val="004A32F1"/>
    <w:rsid w:val="004A3AB7"/>
    <w:rsid w:val="004B20A0"/>
    <w:rsid w:val="004B2122"/>
    <w:rsid w:val="004B2386"/>
    <w:rsid w:val="004B5847"/>
    <w:rsid w:val="004B60AF"/>
    <w:rsid w:val="004C3822"/>
    <w:rsid w:val="004C4458"/>
    <w:rsid w:val="004C4AD4"/>
    <w:rsid w:val="004C62FC"/>
    <w:rsid w:val="004C653B"/>
    <w:rsid w:val="004C6C07"/>
    <w:rsid w:val="004C73B9"/>
    <w:rsid w:val="004D1DB3"/>
    <w:rsid w:val="004D1FF6"/>
    <w:rsid w:val="004D20F5"/>
    <w:rsid w:val="004D5485"/>
    <w:rsid w:val="004D5C60"/>
    <w:rsid w:val="004D68B5"/>
    <w:rsid w:val="004E1663"/>
    <w:rsid w:val="004E1C23"/>
    <w:rsid w:val="004E22CA"/>
    <w:rsid w:val="004E27B3"/>
    <w:rsid w:val="004E443F"/>
    <w:rsid w:val="004E4668"/>
    <w:rsid w:val="004E6247"/>
    <w:rsid w:val="004F3533"/>
    <w:rsid w:val="004F46B3"/>
    <w:rsid w:val="004F73D2"/>
    <w:rsid w:val="005010A2"/>
    <w:rsid w:val="005016BB"/>
    <w:rsid w:val="00502656"/>
    <w:rsid w:val="00503FBA"/>
    <w:rsid w:val="00504358"/>
    <w:rsid w:val="00505E5D"/>
    <w:rsid w:val="00510620"/>
    <w:rsid w:val="00510690"/>
    <w:rsid w:val="0051472B"/>
    <w:rsid w:val="00515561"/>
    <w:rsid w:val="00515F23"/>
    <w:rsid w:val="00523F5E"/>
    <w:rsid w:val="00524FB3"/>
    <w:rsid w:val="00530C27"/>
    <w:rsid w:val="00531EFB"/>
    <w:rsid w:val="00533124"/>
    <w:rsid w:val="00535636"/>
    <w:rsid w:val="005375D0"/>
    <w:rsid w:val="0054247B"/>
    <w:rsid w:val="00542FB8"/>
    <w:rsid w:val="005446D4"/>
    <w:rsid w:val="00545EC8"/>
    <w:rsid w:val="005472AC"/>
    <w:rsid w:val="00547B5F"/>
    <w:rsid w:val="0055176D"/>
    <w:rsid w:val="00554A0E"/>
    <w:rsid w:val="00556EEF"/>
    <w:rsid w:val="00556FB2"/>
    <w:rsid w:val="005606A8"/>
    <w:rsid w:val="0056128C"/>
    <w:rsid w:val="00563866"/>
    <w:rsid w:val="00563A83"/>
    <w:rsid w:val="00563D1A"/>
    <w:rsid w:val="00564475"/>
    <w:rsid w:val="0056540F"/>
    <w:rsid w:val="005730EB"/>
    <w:rsid w:val="005731C3"/>
    <w:rsid w:val="00573342"/>
    <w:rsid w:val="0057428B"/>
    <w:rsid w:val="0057606A"/>
    <w:rsid w:val="00577F77"/>
    <w:rsid w:val="005806D5"/>
    <w:rsid w:val="00581989"/>
    <w:rsid w:val="00581F53"/>
    <w:rsid w:val="00586381"/>
    <w:rsid w:val="005869B8"/>
    <w:rsid w:val="005920C8"/>
    <w:rsid w:val="00592C35"/>
    <w:rsid w:val="00593524"/>
    <w:rsid w:val="00594F46"/>
    <w:rsid w:val="0059516B"/>
    <w:rsid w:val="005952D7"/>
    <w:rsid w:val="00596A25"/>
    <w:rsid w:val="00597109"/>
    <w:rsid w:val="005A299B"/>
    <w:rsid w:val="005A4820"/>
    <w:rsid w:val="005A4B32"/>
    <w:rsid w:val="005A60E9"/>
    <w:rsid w:val="005A6215"/>
    <w:rsid w:val="005B02EC"/>
    <w:rsid w:val="005B0656"/>
    <w:rsid w:val="005B537C"/>
    <w:rsid w:val="005C5121"/>
    <w:rsid w:val="005C72BE"/>
    <w:rsid w:val="005C7D24"/>
    <w:rsid w:val="005D39CD"/>
    <w:rsid w:val="005D415F"/>
    <w:rsid w:val="005D4802"/>
    <w:rsid w:val="005D771C"/>
    <w:rsid w:val="005E0107"/>
    <w:rsid w:val="005E1314"/>
    <w:rsid w:val="005E2BF9"/>
    <w:rsid w:val="005E2FFE"/>
    <w:rsid w:val="005E48F5"/>
    <w:rsid w:val="005F00D6"/>
    <w:rsid w:val="005F0A61"/>
    <w:rsid w:val="005F2F53"/>
    <w:rsid w:val="005F5AB6"/>
    <w:rsid w:val="005F7013"/>
    <w:rsid w:val="005F7A40"/>
    <w:rsid w:val="005F7FD9"/>
    <w:rsid w:val="006007A7"/>
    <w:rsid w:val="00600DCD"/>
    <w:rsid w:val="00601E2A"/>
    <w:rsid w:val="00603E55"/>
    <w:rsid w:val="00606438"/>
    <w:rsid w:val="006072BA"/>
    <w:rsid w:val="00610C9A"/>
    <w:rsid w:val="00612B30"/>
    <w:rsid w:val="006142A8"/>
    <w:rsid w:val="00616FDC"/>
    <w:rsid w:val="00620138"/>
    <w:rsid w:val="00620E03"/>
    <w:rsid w:val="006224A1"/>
    <w:rsid w:val="0062378F"/>
    <w:rsid w:val="006241E9"/>
    <w:rsid w:val="00625EDD"/>
    <w:rsid w:val="006307D0"/>
    <w:rsid w:val="00633079"/>
    <w:rsid w:val="0064109A"/>
    <w:rsid w:val="00641537"/>
    <w:rsid w:val="006420D3"/>
    <w:rsid w:val="00643397"/>
    <w:rsid w:val="00643F5C"/>
    <w:rsid w:val="00647BF5"/>
    <w:rsid w:val="00650045"/>
    <w:rsid w:val="00653D40"/>
    <w:rsid w:val="00656E6E"/>
    <w:rsid w:val="00661307"/>
    <w:rsid w:val="00662358"/>
    <w:rsid w:val="00664116"/>
    <w:rsid w:val="006645F6"/>
    <w:rsid w:val="006650CF"/>
    <w:rsid w:val="0066799C"/>
    <w:rsid w:val="00667F34"/>
    <w:rsid w:val="00675906"/>
    <w:rsid w:val="00680E74"/>
    <w:rsid w:val="00682CD2"/>
    <w:rsid w:val="00684306"/>
    <w:rsid w:val="00684A1B"/>
    <w:rsid w:val="00684F25"/>
    <w:rsid w:val="0068570A"/>
    <w:rsid w:val="006863C6"/>
    <w:rsid w:val="00694334"/>
    <w:rsid w:val="00694863"/>
    <w:rsid w:val="00695566"/>
    <w:rsid w:val="006A1A0A"/>
    <w:rsid w:val="006A2A57"/>
    <w:rsid w:val="006A54D6"/>
    <w:rsid w:val="006A6101"/>
    <w:rsid w:val="006A786A"/>
    <w:rsid w:val="006A7F6D"/>
    <w:rsid w:val="006B1070"/>
    <w:rsid w:val="006B33E0"/>
    <w:rsid w:val="006B4920"/>
    <w:rsid w:val="006B5561"/>
    <w:rsid w:val="006B646C"/>
    <w:rsid w:val="006B64ED"/>
    <w:rsid w:val="006C278A"/>
    <w:rsid w:val="006C361F"/>
    <w:rsid w:val="006C4C38"/>
    <w:rsid w:val="006C65A1"/>
    <w:rsid w:val="006C65DA"/>
    <w:rsid w:val="006D24B2"/>
    <w:rsid w:val="006D26D4"/>
    <w:rsid w:val="006D3D40"/>
    <w:rsid w:val="006D5390"/>
    <w:rsid w:val="006D5875"/>
    <w:rsid w:val="006D68A0"/>
    <w:rsid w:val="006E0887"/>
    <w:rsid w:val="006E1ED1"/>
    <w:rsid w:val="006E3CCD"/>
    <w:rsid w:val="006E3EDC"/>
    <w:rsid w:val="006E6157"/>
    <w:rsid w:val="006E6D6D"/>
    <w:rsid w:val="006E7996"/>
    <w:rsid w:val="006F0374"/>
    <w:rsid w:val="006F2D45"/>
    <w:rsid w:val="0070650D"/>
    <w:rsid w:val="0070706F"/>
    <w:rsid w:val="007139C9"/>
    <w:rsid w:val="00713DA8"/>
    <w:rsid w:val="00714A7D"/>
    <w:rsid w:val="007161D7"/>
    <w:rsid w:val="00716750"/>
    <w:rsid w:val="00717C66"/>
    <w:rsid w:val="00720599"/>
    <w:rsid w:val="007221FB"/>
    <w:rsid w:val="00723254"/>
    <w:rsid w:val="00724058"/>
    <w:rsid w:val="00724BFA"/>
    <w:rsid w:val="00725921"/>
    <w:rsid w:val="00725C2D"/>
    <w:rsid w:val="00727B19"/>
    <w:rsid w:val="007316DC"/>
    <w:rsid w:val="00731836"/>
    <w:rsid w:val="007323B1"/>
    <w:rsid w:val="0073355C"/>
    <w:rsid w:val="0073474C"/>
    <w:rsid w:val="0073543B"/>
    <w:rsid w:val="007368C6"/>
    <w:rsid w:val="00741D2F"/>
    <w:rsid w:val="00741DC7"/>
    <w:rsid w:val="00741E68"/>
    <w:rsid w:val="00742812"/>
    <w:rsid w:val="00742E03"/>
    <w:rsid w:val="00744144"/>
    <w:rsid w:val="00744385"/>
    <w:rsid w:val="00744978"/>
    <w:rsid w:val="00746C57"/>
    <w:rsid w:val="007514FC"/>
    <w:rsid w:val="00753571"/>
    <w:rsid w:val="00753DB9"/>
    <w:rsid w:val="0075468B"/>
    <w:rsid w:val="00755352"/>
    <w:rsid w:val="00757BF0"/>
    <w:rsid w:val="00757C41"/>
    <w:rsid w:val="00757F39"/>
    <w:rsid w:val="007620A1"/>
    <w:rsid w:val="00762361"/>
    <w:rsid w:val="007627FF"/>
    <w:rsid w:val="00763CE6"/>
    <w:rsid w:val="00764726"/>
    <w:rsid w:val="00765BD2"/>
    <w:rsid w:val="00766340"/>
    <w:rsid w:val="007674B0"/>
    <w:rsid w:val="007704BC"/>
    <w:rsid w:val="00770881"/>
    <w:rsid w:val="007731DF"/>
    <w:rsid w:val="00775B48"/>
    <w:rsid w:val="007765AB"/>
    <w:rsid w:val="0077705B"/>
    <w:rsid w:val="0078010A"/>
    <w:rsid w:val="00781F79"/>
    <w:rsid w:val="007830A7"/>
    <w:rsid w:val="00785904"/>
    <w:rsid w:val="00792519"/>
    <w:rsid w:val="007930AE"/>
    <w:rsid w:val="007937E4"/>
    <w:rsid w:val="007A12C3"/>
    <w:rsid w:val="007A211B"/>
    <w:rsid w:val="007A2F85"/>
    <w:rsid w:val="007A37A0"/>
    <w:rsid w:val="007A3FEE"/>
    <w:rsid w:val="007A453B"/>
    <w:rsid w:val="007A6162"/>
    <w:rsid w:val="007B1EB9"/>
    <w:rsid w:val="007B424A"/>
    <w:rsid w:val="007B4BF1"/>
    <w:rsid w:val="007B4CC9"/>
    <w:rsid w:val="007B6F72"/>
    <w:rsid w:val="007B7949"/>
    <w:rsid w:val="007B7A7D"/>
    <w:rsid w:val="007C1812"/>
    <w:rsid w:val="007C28A4"/>
    <w:rsid w:val="007C3377"/>
    <w:rsid w:val="007C5DAD"/>
    <w:rsid w:val="007C79A4"/>
    <w:rsid w:val="007D1677"/>
    <w:rsid w:val="007D24CD"/>
    <w:rsid w:val="007D3511"/>
    <w:rsid w:val="007E000B"/>
    <w:rsid w:val="007E16A2"/>
    <w:rsid w:val="007E2BC9"/>
    <w:rsid w:val="007E643F"/>
    <w:rsid w:val="007E654D"/>
    <w:rsid w:val="007E7F11"/>
    <w:rsid w:val="007F0753"/>
    <w:rsid w:val="007F133F"/>
    <w:rsid w:val="007F43F3"/>
    <w:rsid w:val="00800BB3"/>
    <w:rsid w:val="0080140B"/>
    <w:rsid w:val="00804B2E"/>
    <w:rsid w:val="00804F3B"/>
    <w:rsid w:val="008052FF"/>
    <w:rsid w:val="0080639F"/>
    <w:rsid w:val="00812BFD"/>
    <w:rsid w:val="00813246"/>
    <w:rsid w:val="00813664"/>
    <w:rsid w:val="00813AD8"/>
    <w:rsid w:val="0081477E"/>
    <w:rsid w:val="00820E2C"/>
    <w:rsid w:val="008215D2"/>
    <w:rsid w:val="0082269F"/>
    <w:rsid w:val="008250F6"/>
    <w:rsid w:val="00825E01"/>
    <w:rsid w:val="00825F88"/>
    <w:rsid w:val="00826353"/>
    <w:rsid w:val="00826A28"/>
    <w:rsid w:val="00826D1F"/>
    <w:rsid w:val="00831CD8"/>
    <w:rsid w:val="00832623"/>
    <w:rsid w:val="00833510"/>
    <w:rsid w:val="00833B0E"/>
    <w:rsid w:val="008353D4"/>
    <w:rsid w:val="008369BE"/>
    <w:rsid w:val="0083760C"/>
    <w:rsid w:val="00837A05"/>
    <w:rsid w:val="00840AF0"/>
    <w:rsid w:val="00843A71"/>
    <w:rsid w:val="00843CE6"/>
    <w:rsid w:val="008445F2"/>
    <w:rsid w:val="008463DB"/>
    <w:rsid w:val="00846AF0"/>
    <w:rsid w:val="00846BA2"/>
    <w:rsid w:val="00847390"/>
    <w:rsid w:val="008511B8"/>
    <w:rsid w:val="00851647"/>
    <w:rsid w:val="00851C69"/>
    <w:rsid w:val="00851D02"/>
    <w:rsid w:val="0085480B"/>
    <w:rsid w:val="00854DD1"/>
    <w:rsid w:val="00855312"/>
    <w:rsid w:val="0085559C"/>
    <w:rsid w:val="008576C0"/>
    <w:rsid w:val="00861CF9"/>
    <w:rsid w:val="00861E08"/>
    <w:rsid w:val="00862F1C"/>
    <w:rsid w:val="008641D1"/>
    <w:rsid w:val="00865689"/>
    <w:rsid w:val="008672EA"/>
    <w:rsid w:val="00867877"/>
    <w:rsid w:val="00867E20"/>
    <w:rsid w:val="008717FE"/>
    <w:rsid w:val="008738BF"/>
    <w:rsid w:val="00873C3A"/>
    <w:rsid w:val="00874DF7"/>
    <w:rsid w:val="00875120"/>
    <w:rsid w:val="00875D2C"/>
    <w:rsid w:val="00880DF6"/>
    <w:rsid w:val="00886ADE"/>
    <w:rsid w:val="00892A7B"/>
    <w:rsid w:val="00893686"/>
    <w:rsid w:val="00893BE1"/>
    <w:rsid w:val="0089418E"/>
    <w:rsid w:val="00895D20"/>
    <w:rsid w:val="008A0624"/>
    <w:rsid w:val="008A32A3"/>
    <w:rsid w:val="008A3C55"/>
    <w:rsid w:val="008A4DC2"/>
    <w:rsid w:val="008B10C5"/>
    <w:rsid w:val="008B1A99"/>
    <w:rsid w:val="008B71B9"/>
    <w:rsid w:val="008B7524"/>
    <w:rsid w:val="008C1019"/>
    <w:rsid w:val="008C12D7"/>
    <w:rsid w:val="008C1EB5"/>
    <w:rsid w:val="008C20B7"/>
    <w:rsid w:val="008C38B6"/>
    <w:rsid w:val="008C4210"/>
    <w:rsid w:val="008C4CA0"/>
    <w:rsid w:val="008C63AD"/>
    <w:rsid w:val="008D0781"/>
    <w:rsid w:val="008D0F2C"/>
    <w:rsid w:val="008D3489"/>
    <w:rsid w:val="008D3BDE"/>
    <w:rsid w:val="008E15B0"/>
    <w:rsid w:val="008E38C8"/>
    <w:rsid w:val="008E3C12"/>
    <w:rsid w:val="008E63E0"/>
    <w:rsid w:val="008E6628"/>
    <w:rsid w:val="008F207D"/>
    <w:rsid w:val="008F24E1"/>
    <w:rsid w:val="008F4D65"/>
    <w:rsid w:val="008F7D39"/>
    <w:rsid w:val="00901DD9"/>
    <w:rsid w:val="00904D39"/>
    <w:rsid w:val="0090708C"/>
    <w:rsid w:val="00911879"/>
    <w:rsid w:val="00912236"/>
    <w:rsid w:val="00917EE9"/>
    <w:rsid w:val="00923E5A"/>
    <w:rsid w:val="00925C0B"/>
    <w:rsid w:val="009269BE"/>
    <w:rsid w:val="009300CD"/>
    <w:rsid w:val="0093023B"/>
    <w:rsid w:val="009345D7"/>
    <w:rsid w:val="009362B8"/>
    <w:rsid w:val="00937856"/>
    <w:rsid w:val="009427DD"/>
    <w:rsid w:val="00943FA9"/>
    <w:rsid w:val="00944AD1"/>
    <w:rsid w:val="00946060"/>
    <w:rsid w:val="00946B6B"/>
    <w:rsid w:val="0094737C"/>
    <w:rsid w:val="00951138"/>
    <w:rsid w:val="00960D5C"/>
    <w:rsid w:val="00961085"/>
    <w:rsid w:val="00961335"/>
    <w:rsid w:val="0096391E"/>
    <w:rsid w:val="00964CC9"/>
    <w:rsid w:val="00967167"/>
    <w:rsid w:val="00971520"/>
    <w:rsid w:val="0097168B"/>
    <w:rsid w:val="00971B96"/>
    <w:rsid w:val="00972831"/>
    <w:rsid w:val="00975735"/>
    <w:rsid w:val="0097616F"/>
    <w:rsid w:val="009764BB"/>
    <w:rsid w:val="0097707E"/>
    <w:rsid w:val="00980614"/>
    <w:rsid w:val="009815D0"/>
    <w:rsid w:val="0098348D"/>
    <w:rsid w:val="009861FC"/>
    <w:rsid w:val="00993631"/>
    <w:rsid w:val="009A0086"/>
    <w:rsid w:val="009A0EC9"/>
    <w:rsid w:val="009A16EF"/>
    <w:rsid w:val="009A508B"/>
    <w:rsid w:val="009A60CF"/>
    <w:rsid w:val="009B00C7"/>
    <w:rsid w:val="009B0303"/>
    <w:rsid w:val="009B03B1"/>
    <w:rsid w:val="009B1A60"/>
    <w:rsid w:val="009B31C9"/>
    <w:rsid w:val="009B6701"/>
    <w:rsid w:val="009B6858"/>
    <w:rsid w:val="009C0EF9"/>
    <w:rsid w:val="009C21B4"/>
    <w:rsid w:val="009C2D38"/>
    <w:rsid w:val="009C6EB2"/>
    <w:rsid w:val="009C7F59"/>
    <w:rsid w:val="009D012D"/>
    <w:rsid w:val="009D3515"/>
    <w:rsid w:val="009D4B36"/>
    <w:rsid w:val="009E2965"/>
    <w:rsid w:val="009E4399"/>
    <w:rsid w:val="009E4697"/>
    <w:rsid w:val="009E4775"/>
    <w:rsid w:val="009E47B1"/>
    <w:rsid w:val="009E4AE9"/>
    <w:rsid w:val="009E5588"/>
    <w:rsid w:val="009E5589"/>
    <w:rsid w:val="009F2467"/>
    <w:rsid w:val="009F474A"/>
    <w:rsid w:val="009F65FB"/>
    <w:rsid w:val="00A0001E"/>
    <w:rsid w:val="00A01AC2"/>
    <w:rsid w:val="00A04F91"/>
    <w:rsid w:val="00A05883"/>
    <w:rsid w:val="00A06213"/>
    <w:rsid w:val="00A06ACD"/>
    <w:rsid w:val="00A104D5"/>
    <w:rsid w:val="00A12318"/>
    <w:rsid w:val="00A13402"/>
    <w:rsid w:val="00A14D65"/>
    <w:rsid w:val="00A2127A"/>
    <w:rsid w:val="00A23FEE"/>
    <w:rsid w:val="00A25FB0"/>
    <w:rsid w:val="00A35303"/>
    <w:rsid w:val="00A3607D"/>
    <w:rsid w:val="00A37840"/>
    <w:rsid w:val="00A42F53"/>
    <w:rsid w:val="00A43450"/>
    <w:rsid w:val="00A4490B"/>
    <w:rsid w:val="00A4644A"/>
    <w:rsid w:val="00A50C43"/>
    <w:rsid w:val="00A51F9B"/>
    <w:rsid w:val="00A52492"/>
    <w:rsid w:val="00A52C66"/>
    <w:rsid w:val="00A56D11"/>
    <w:rsid w:val="00A56EAB"/>
    <w:rsid w:val="00A57B7F"/>
    <w:rsid w:val="00A60728"/>
    <w:rsid w:val="00A610DE"/>
    <w:rsid w:val="00A61A33"/>
    <w:rsid w:val="00A6374C"/>
    <w:rsid w:val="00A639AC"/>
    <w:rsid w:val="00A64059"/>
    <w:rsid w:val="00A64113"/>
    <w:rsid w:val="00A644A4"/>
    <w:rsid w:val="00A66C54"/>
    <w:rsid w:val="00A71910"/>
    <w:rsid w:val="00A71A69"/>
    <w:rsid w:val="00A73F20"/>
    <w:rsid w:val="00A758C0"/>
    <w:rsid w:val="00A75FC9"/>
    <w:rsid w:val="00A76477"/>
    <w:rsid w:val="00A76D57"/>
    <w:rsid w:val="00A816FA"/>
    <w:rsid w:val="00A84C27"/>
    <w:rsid w:val="00A94723"/>
    <w:rsid w:val="00A9597B"/>
    <w:rsid w:val="00A97B03"/>
    <w:rsid w:val="00AA0AB4"/>
    <w:rsid w:val="00AA5B42"/>
    <w:rsid w:val="00AB3534"/>
    <w:rsid w:val="00AB3FAC"/>
    <w:rsid w:val="00AB707D"/>
    <w:rsid w:val="00AB7467"/>
    <w:rsid w:val="00AC2A4A"/>
    <w:rsid w:val="00AC777C"/>
    <w:rsid w:val="00AC7803"/>
    <w:rsid w:val="00AC7D3C"/>
    <w:rsid w:val="00AD28BA"/>
    <w:rsid w:val="00AD2EA0"/>
    <w:rsid w:val="00AD3111"/>
    <w:rsid w:val="00AD3CEC"/>
    <w:rsid w:val="00AD5C9E"/>
    <w:rsid w:val="00AD5F51"/>
    <w:rsid w:val="00AD6706"/>
    <w:rsid w:val="00AE08B0"/>
    <w:rsid w:val="00AE0AA7"/>
    <w:rsid w:val="00AE11B9"/>
    <w:rsid w:val="00AE153E"/>
    <w:rsid w:val="00AE3289"/>
    <w:rsid w:val="00AE39DD"/>
    <w:rsid w:val="00AE57B0"/>
    <w:rsid w:val="00AE59A1"/>
    <w:rsid w:val="00AE664F"/>
    <w:rsid w:val="00AE67D4"/>
    <w:rsid w:val="00AE7355"/>
    <w:rsid w:val="00AE776B"/>
    <w:rsid w:val="00AF10AF"/>
    <w:rsid w:val="00AF5BB7"/>
    <w:rsid w:val="00AF62C3"/>
    <w:rsid w:val="00AF64D1"/>
    <w:rsid w:val="00AF7BB4"/>
    <w:rsid w:val="00B02F44"/>
    <w:rsid w:val="00B03B8C"/>
    <w:rsid w:val="00B051B4"/>
    <w:rsid w:val="00B05283"/>
    <w:rsid w:val="00B067CB"/>
    <w:rsid w:val="00B1050A"/>
    <w:rsid w:val="00B1192F"/>
    <w:rsid w:val="00B119A4"/>
    <w:rsid w:val="00B13BA3"/>
    <w:rsid w:val="00B13C8D"/>
    <w:rsid w:val="00B14138"/>
    <w:rsid w:val="00B14687"/>
    <w:rsid w:val="00B14E10"/>
    <w:rsid w:val="00B14EC3"/>
    <w:rsid w:val="00B154B5"/>
    <w:rsid w:val="00B16211"/>
    <w:rsid w:val="00B20B87"/>
    <w:rsid w:val="00B20F51"/>
    <w:rsid w:val="00B21A60"/>
    <w:rsid w:val="00B2399E"/>
    <w:rsid w:val="00B24EBD"/>
    <w:rsid w:val="00B2539D"/>
    <w:rsid w:val="00B26FD2"/>
    <w:rsid w:val="00B305D8"/>
    <w:rsid w:val="00B31367"/>
    <w:rsid w:val="00B3154A"/>
    <w:rsid w:val="00B32489"/>
    <w:rsid w:val="00B34DCE"/>
    <w:rsid w:val="00B35B50"/>
    <w:rsid w:val="00B37394"/>
    <w:rsid w:val="00B37A01"/>
    <w:rsid w:val="00B40A7C"/>
    <w:rsid w:val="00B4156C"/>
    <w:rsid w:val="00B42721"/>
    <w:rsid w:val="00B44C16"/>
    <w:rsid w:val="00B45333"/>
    <w:rsid w:val="00B4686C"/>
    <w:rsid w:val="00B469DE"/>
    <w:rsid w:val="00B46A29"/>
    <w:rsid w:val="00B4722C"/>
    <w:rsid w:val="00B516D9"/>
    <w:rsid w:val="00B51965"/>
    <w:rsid w:val="00B519AF"/>
    <w:rsid w:val="00B5348A"/>
    <w:rsid w:val="00B56465"/>
    <w:rsid w:val="00B56BC1"/>
    <w:rsid w:val="00B60DED"/>
    <w:rsid w:val="00B61D1B"/>
    <w:rsid w:val="00B64160"/>
    <w:rsid w:val="00B675E3"/>
    <w:rsid w:val="00B704EE"/>
    <w:rsid w:val="00B745DD"/>
    <w:rsid w:val="00B74775"/>
    <w:rsid w:val="00B765F2"/>
    <w:rsid w:val="00B77824"/>
    <w:rsid w:val="00B829DA"/>
    <w:rsid w:val="00B83DBB"/>
    <w:rsid w:val="00B83DEE"/>
    <w:rsid w:val="00B84B2E"/>
    <w:rsid w:val="00B85218"/>
    <w:rsid w:val="00B863E7"/>
    <w:rsid w:val="00B9103B"/>
    <w:rsid w:val="00B919B2"/>
    <w:rsid w:val="00B91C0D"/>
    <w:rsid w:val="00B9251E"/>
    <w:rsid w:val="00B92D98"/>
    <w:rsid w:val="00B9641A"/>
    <w:rsid w:val="00BA195B"/>
    <w:rsid w:val="00BA1F2C"/>
    <w:rsid w:val="00BA325A"/>
    <w:rsid w:val="00BA32A8"/>
    <w:rsid w:val="00BA3788"/>
    <w:rsid w:val="00BA3D31"/>
    <w:rsid w:val="00BA4DC5"/>
    <w:rsid w:val="00BA5E76"/>
    <w:rsid w:val="00BA6A3B"/>
    <w:rsid w:val="00BB12B1"/>
    <w:rsid w:val="00BB3842"/>
    <w:rsid w:val="00BB39D5"/>
    <w:rsid w:val="00BB3CAE"/>
    <w:rsid w:val="00BB6095"/>
    <w:rsid w:val="00BC0FBB"/>
    <w:rsid w:val="00BC1081"/>
    <w:rsid w:val="00BC1ECC"/>
    <w:rsid w:val="00BC4741"/>
    <w:rsid w:val="00BC59EC"/>
    <w:rsid w:val="00BC6665"/>
    <w:rsid w:val="00BC66AB"/>
    <w:rsid w:val="00BD044A"/>
    <w:rsid w:val="00BD0919"/>
    <w:rsid w:val="00BD0B32"/>
    <w:rsid w:val="00BD196F"/>
    <w:rsid w:val="00BD2A99"/>
    <w:rsid w:val="00BD2B42"/>
    <w:rsid w:val="00BD2F25"/>
    <w:rsid w:val="00BD2F53"/>
    <w:rsid w:val="00BD41DB"/>
    <w:rsid w:val="00BD5181"/>
    <w:rsid w:val="00BD7185"/>
    <w:rsid w:val="00BD72B3"/>
    <w:rsid w:val="00BE1810"/>
    <w:rsid w:val="00BE249E"/>
    <w:rsid w:val="00BE4F73"/>
    <w:rsid w:val="00BF2D61"/>
    <w:rsid w:val="00C00B71"/>
    <w:rsid w:val="00C043EC"/>
    <w:rsid w:val="00C047A3"/>
    <w:rsid w:val="00C102A7"/>
    <w:rsid w:val="00C106D3"/>
    <w:rsid w:val="00C112BA"/>
    <w:rsid w:val="00C129E7"/>
    <w:rsid w:val="00C12B07"/>
    <w:rsid w:val="00C1521E"/>
    <w:rsid w:val="00C17D38"/>
    <w:rsid w:val="00C2047D"/>
    <w:rsid w:val="00C22973"/>
    <w:rsid w:val="00C24B73"/>
    <w:rsid w:val="00C26F30"/>
    <w:rsid w:val="00C33BFD"/>
    <w:rsid w:val="00C3408F"/>
    <w:rsid w:val="00C45890"/>
    <w:rsid w:val="00C46644"/>
    <w:rsid w:val="00C52CCA"/>
    <w:rsid w:val="00C55A5C"/>
    <w:rsid w:val="00C570AC"/>
    <w:rsid w:val="00C67627"/>
    <w:rsid w:val="00C7257D"/>
    <w:rsid w:val="00C7311B"/>
    <w:rsid w:val="00C73BA4"/>
    <w:rsid w:val="00C7427F"/>
    <w:rsid w:val="00C742B0"/>
    <w:rsid w:val="00C84370"/>
    <w:rsid w:val="00C86BC4"/>
    <w:rsid w:val="00C940BC"/>
    <w:rsid w:val="00C95024"/>
    <w:rsid w:val="00C95E80"/>
    <w:rsid w:val="00C975C6"/>
    <w:rsid w:val="00C97CF3"/>
    <w:rsid w:val="00CA2ED3"/>
    <w:rsid w:val="00CA3A64"/>
    <w:rsid w:val="00CA3D75"/>
    <w:rsid w:val="00CA47F1"/>
    <w:rsid w:val="00CA65F4"/>
    <w:rsid w:val="00CA7B41"/>
    <w:rsid w:val="00CB0E24"/>
    <w:rsid w:val="00CB210B"/>
    <w:rsid w:val="00CB320E"/>
    <w:rsid w:val="00CB35C1"/>
    <w:rsid w:val="00CB7C2B"/>
    <w:rsid w:val="00CB7E42"/>
    <w:rsid w:val="00CC46A8"/>
    <w:rsid w:val="00CC4762"/>
    <w:rsid w:val="00CC5619"/>
    <w:rsid w:val="00CC6AF0"/>
    <w:rsid w:val="00CC7C0D"/>
    <w:rsid w:val="00CD07ED"/>
    <w:rsid w:val="00CD1ED0"/>
    <w:rsid w:val="00CD1FD7"/>
    <w:rsid w:val="00CD4682"/>
    <w:rsid w:val="00CD4ECC"/>
    <w:rsid w:val="00CE020A"/>
    <w:rsid w:val="00CE0374"/>
    <w:rsid w:val="00CE18C3"/>
    <w:rsid w:val="00CE2AAB"/>
    <w:rsid w:val="00CE2F6F"/>
    <w:rsid w:val="00CE3746"/>
    <w:rsid w:val="00CE4BB6"/>
    <w:rsid w:val="00CE6514"/>
    <w:rsid w:val="00CE72E4"/>
    <w:rsid w:val="00CF0C0B"/>
    <w:rsid w:val="00CF242A"/>
    <w:rsid w:val="00CF46BC"/>
    <w:rsid w:val="00CF6C1C"/>
    <w:rsid w:val="00CF6F31"/>
    <w:rsid w:val="00D024FC"/>
    <w:rsid w:val="00D03DB2"/>
    <w:rsid w:val="00D03E90"/>
    <w:rsid w:val="00D0508E"/>
    <w:rsid w:val="00D062B3"/>
    <w:rsid w:val="00D06ED8"/>
    <w:rsid w:val="00D20A5B"/>
    <w:rsid w:val="00D20EF5"/>
    <w:rsid w:val="00D21758"/>
    <w:rsid w:val="00D223F4"/>
    <w:rsid w:val="00D23214"/>
    <w:rsid w:val="00D24593"/>
    <w:rsid w:val="00D32358"/>
    <w:rsid w:val="00D34652"/>
    <w:rsid w:val="00D3483F"/>
    <w:rsid w:val="00D37FB9"/>
    <w:rsid w:val="00D403F2"/>
    <w:rsid w:val="00D42645"/>
    <w:rsid w:val="00D42808"/>
    <w:rsid w:val="00D50717"/>
    <w:rsid w:val="00D50BF9"/>
    <w:rsid w:val="00D54D97"/>
    <w:rsid w:val="00D56677"/>
    <w:rsid w:val="00D573FA"/>
    <w:rsid w:val="00D61475"/>
    <w:rsid w:val="00D65360"/>
    <w:rsid w:val="00D671B4"/>
    <w:rsid w:val="00D67CF1"/>
    <w:rsid w:val="00D71926"/>
    <w:rsid w:val="00D74311"/>
    <w:rsid w:val="00D77D2D"/>
    <w:rsid w:val="00D80A89"/>
    <w:rsid w:val="00D820D6"/>
    <w:rsid w:val="00D840A9"/>
    <w:rsid w:val="00D8603C"/>
    <w:rsid w:val="00D8715D"/>
    <w:rsid w:val="00D91526"/>
    <w:rsid w:val="00D9200B"/>
    <w:rsid w:val="00D95DB2"/>
    <w:rsid w:val="00D960F4"/>
    <w:rsid w:val="00D97347"/>
    <w:rsid w:val="00DA1F17"/>
    <w:rsid w:val="00DA2B24"/>
    <w:rsid w:val="00DA2EAB"/>
    <w:rsid w:val="00DA4FFD"/>
    <w:rsid w:val="00DA64CC"/>
    <w:rsid w:val="00DA70E7"/>
    <w:rsid w:val="00DA7316"/>
    <w:rsid w:val="00DA7562"/>
    <w:rsid w:val="00DA7C48"/>
    <w:rsid w:val="00DB06F0"/>
    <w:rsid w:val="00DB21FE"/>
    <w:rsid w:val="00DB4185"/>
    <w:rsid w:val="00DB4C99"/>
    <w:rsid w:val="00DB5109"/>
    <w:rsid w:val="00DB5CB8"/>
    <w:rsid w:val="00DB6E13"/>
    <w:rsid w:val="00DC3DBA"/>
    <w:rsid w:val="00DC776C"/>
    <w:rsid w:val="00DD0CE2"/>
    <w:rsid w:val="00DD13A1"/>
    <w:rsid w:val="00DD1B3B"/>
    <w:rsid w:val="00DD6E78"/>
    <w:rsid w:val="00DE008A"/>
    <w:rsid w:val="00DE03AD"/>
    <w:rsid w:val="00DE09C6"/>
    <w:rsid w:val="00DE1B4D"/>
    <w:rsid w:val="00DE2CDD"/>
    <w:rsid w:val="00DE4679"/>
    <w:rsid w:val="00DE4D97"/>
    <w:rsid w:val="00DE6180"/>
    <w:rsid w:val="00DE6182"/>
    <w:rsid w:val="00DE718D"/>
    <w:rsid w:val="00DF0391"/>
    <w:rsid w:val="00DF272B"/>
    <w:rsid w:val="00DF55C9"/>
    <w:rsid w:val="00DF66BC"/>
    <w:rsid w:val="00DF6CA0"/>
    <w:rsid w:val="00DF7445"/>
    <w:rsid w:val="00E03AED"/>
    <w:rsid w:val="00E07A45"/>
    <w:rsid w:val="00E12F68"/>
    <w:rsid w:val="00E1567B"/>
    <w:rsid w:val="00E1616B"/>
    <w:rsid w:val="00E16659"/>
    <w:rsid w:val="00E16AA5"/>
    <w:rsid w:val="00E175A4"/>
    <w:rsid w:val="00E17C0A"/>
    <w:rsid w:val="00E22336"/>
    <w:rsid w:val="00E246B6"/>
    <w:rsid w:val="00E255B0"/>
    <w:rsid w:val="00E26083"/>
    <w:rsid w:val="00E30031"/>
    <w:rsid w:val="00E3069C"/>
    <w:rsid w:val="00E31BD7"/>
    <w:rsid w:val="00E325F0"/>
    <w:rsid w:val="00E32D57"/>
    <w:rsid w:val="00E33ACD"/>
    <w:rsid w:val="00E34D68"/>
    <w:rsid w:val="00E3718E"/>
    <w:rsid w:val="00E37BE5"/>
    <w:rsid w:val="00E43AA8"/>
    <w:rsid w:val="00E511F3"/>
    <w:rsid w:val="00E516E1"/>
    <w:rsid w:val="00E52472"/>
    <w:rsid w:val="00E53916"/>
    <w:rsid w:val="00E54FC0"/>
    <w:rsid w:val="00E56506"/>
    <w:rsid w:val="00E57A8F"/>
    <w:rsid w:val="00E57BB2"/>
    <w:rsid w:val="00E57FB6"/>
    <w:rsid w:val="00E61AA0"/>
    <w:rsid w:val="00E626C4"/>
    <w:rsid w:val="00E63409"/>
    <w:rsid w:val="00E64264"/>
    <w:rsid w:val="00E648A2"/>
    <w:rsid w:val="00E71483"/>
    <w:rsid w:val="00E73C01"/>
    <w:rsid w:val="00E75E10"/>
    <w:rsid w:val="00E761F1"/>
    <w:rsid w:val="00E81A81"/>
    <w:rsid w:val="00E81C83"/>
    <w:rsid w:val="00E83C6C"/>
    <w:rsid w:val="00E85E6F"/>
    <w:rsid w:val="00E860BE"/>
    <w:rsid w:val="00E86F71"/>
    <w:rsid w:val="00E87FFA"/>
    <w:rsid w:val="00E90B75"/>
    <w:rsid w:val="00EA05B5"/>
    <w:rsid w:val="00EA0AAD"/>
    <w:rsid w:val="00EA1443"/>
    <w:rsid w:val="00EA1A54"/>
    <w:rsid w:val="00EA1AAF"/>
    <w:rsid w:val="00EA326D"/>
    <w:rsid w:val="00EA3E55"/>
    <w:rsid w:val="00EA5669"/>
    <w:rsid w:val="00EA7F55"/>
    <w:rsid w:val="00EB0BA1"/>
    <w:rsid w:val="00EB456C"/>
    <w:rsid w:val="00EB536C"/>
    <w:rsid w:val="00EB5538"/>
    <w:rsid w:val="00EB6643"/>
    <w:rsid w:val="00EB6EA6"/>
    <w:rsid w:val="00EB7B22"/>
    <w:rsid w:val="00EC0567"/>
    <w:rsid w:val="00EC46A0"/>
    <w:rsid w:val="00EC6CA9"/>
    <w:rsid w:val="00EC7EB0"/>
    <w:rsid w:val="00ED1C6B"/>
    <w:rsid w:val="00ED6DC1"/>
    <w:rsid w:val="00ED7494"/>
    <w:rsid w:val="00ED77F8"/>
    <w:rsid w:val="00ED7E04"/>
    <w:rsid w:val="00EE1E76"/>
    <w:rsid w:val="00EE37F4"/>
    <w:rsid w:val="00EF00C4"/>
    <w:rsid w:val="00EF28E4"/>
    <w:rsid w:val="00EF4BB6"/>
    <w:rsid w:val="00EF536E"/>
    <w:rsid w:val="00EF59D1"/>
    <w:rsid w:val="00EF7D11"/>
    <w:rsid w:val="00F0146D"/>
    <w:rsid w:val="00F01CB6"/>
    <w:rsid w:val="00F04EF2"/>
    <w:rsid w:val="00F11195"/>
    <w:rsid w:val="00F16C7B"/>
    <w:rsid w:val="00F2021A"/>
    <w:rsid w:val="00F21111"/>
    <w:rsid w:val="00F24FA8"/>
    <w:rsid w:val="00F27FB2"/>
    <w:rsid w:val="00F305A6"/>
    <w:rsid w:val="00F30765"/>
    <w:rsid w:val="00F30ABA"/>
    <w:rsid w:val="00F310EE"/>
    <w:rsid w:val="00F31247"/>
    <w:rsid w:val="00F312C8"/>
    <w:rsid w:val="00F31645"/>
    <w:rsid w:val="00F32083"/>
    <w:rsid w:val="00F33DC7"/>
    <w:rsid w:val="00F354F0"/>
    <w:rsid w:val="00F40A5B"/>
    <w:rsid w:val="00F42496"/>
    <w:rsid w:val="00F44B26"/>
    <w:rsid w:val="00F463AE"/>
    <w:rsid w:val="00F535B4"/>
    <w:rsid w:val="00F54068"/>
    <w:rsid w:val="00F56367"/>
    <w:rsid w:val="00F62BAD"/>
    <w:rsid w:val="00F652DB"/>
    <w:rsid w:val="00F65BA3"/>
    <w:rsid w:val="00F65E24"/>
    <w:rsid w:val="00F677D0"/>
    <w:rsid w:val="00F72BC5"/>
    <w:rsid w:val="00F7399F"/>
    <w:rsid w:val="00F73DEB"/>
    <w:rsid w:val="00F74AA7"/>
    <w:rsid w:val="00F7518F"/>
    <w:rsid w:val="00F76EBE"/>
    <w:rsid w:val="00F7748A"/>
    <w:rsid w:val="00F80FFC"/>
    <w:rsid w:val="00F83275"/>
    <w:rsid w:val="00F84F8A"/>
    <w:rsid w:val="00F8540D"/>
    <w:rsid w:val="00F8648F"/>
    <w:rsid w:val="00F87B28"/>
    <w:rsid w:val="00F909A8"/>
    <w:rsid w:val="00F9247A"/>
    <w:rsid w:val="00F928E8"/>
    <w:rsid w:val="00F94831"/>
    <w:rsid w:val="00F95ABF"/>
    <w:rsid w:val="00F972B4"/>
    <w:rsid w:val="00F97A95"/>
    <w:rsid w:val="00FA0087"/>
    <w:rsid w:val="00FA1687"/>
    <w:rsid w:val="00FA3929"/>
    <w:rsid w:val="00FA540B"/>
    <w:rsid w:val="00FA55D2"/>
    <w:rsid w:val="00FA64F5"/>
    <w:rsid w:val="00FA66D9"/>
    <w:rsid w:val="00FA6ED0"/>
    <w:rsid w:val="00FA7F25"/>
    <w:rsid w:val="00FB43AD"/>
    <w:rsid w:val="00FB4A50"/>
    <w:rsid w:val="00FB5C0A"/>
    <w:rsid w:val="00FB61FB"/>
    <w:rsid w:val="00FB6ED5"/>
    <w:rsid w:val="00FC15DC"/>
    <w:rsid w:val="00FC263C"/>
    <w:rsid w:val="00FC2A42"/>
    <w:rsid w:val="00FC3E36"/>
    <w:rsid w:val="00FC61AC"/>
    <w:rsid w:val="00FD1443"/>
    <w:rsid w:val="00FD6BDD"/>
    <w:rsid w:val="00FE0063"/>
    <w:rsid w:val="00FE1A3E"/>
    <w:rsid w:val="00FE2E7A"/>
    <w:rsid w:val="00FE5189"/>
    <w:rsid w:val="00FE54DA"/>
    <w:rsid w:val="00FE5D63"/>
    <w:rsid w:val="00FE6360"/>
    <w:rsid w:val="00FE71AA"/>
    <w:rsid w:val="00FE77C5"/>
    <w:rsid w:val="00FE7DDB"/>
    <w:rsid w:val="00FF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4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EB2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387C63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87C63"/>
    <w:rPr>
      <w:sz w:val="28"/>
    </w:rPr>
  </w:style>
  <w:style w:type="character" w:styleId="a6">
    <w:name w:val="Hyperlink"/>
    <w:basedOn w:val="a0"/>
    <w:uiPriority w:val="99"/>
    <w:unhideWhenUsed/>
    <w:rsid w:val="008E3C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2021-02-13T10:46:00Z</dcterms:created>
  <dcterms:modified xsi:type="dcterms:W3CDTF">2021-02-15T10:10:00Z</dcterms:modified>
</cp:coreProperties>
</file>